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F93AD" w14:textId="3948C95A" w:rsidR="008576B3" w:rsidRPr="00B17463" w:rsidRDefault="008576B3" w:rsidP="00F61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B1746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Тема: </w:t>
      </w: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Балет</w:t>
      </w:r>
    </w:p>
    <w:p w14:paraId="4495E625" w14:textId="77777777" w:rsidR="008576B3" w:rsidRPr="00B17463" w:rsidRDefault="008576B3" w:rsidP="00F61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90F8FD4" w14:textId="75BD99FC" w:rsidR="00F61CDD" w:rsidRPr="00B17463" w:rsidRDefault="00F61CDD" w:rsidP="00F61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1746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 урока:</w:t>
      </w: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0B6E65"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сформировать</w:t>
      </w: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представление учащихся о балете, как о жанре музыкально-литературного искусства.</w:t>
      </w:r>
    </w:p>
    <w:p w14:paraId="6408AFD8" w14:textId="77777777" w:rsidR="00F61CDD" w:rsidRPr="00B17463" w:rsidRDefault="00F61CDD" w:rsidP="00F61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1746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Задачи урока:</w:t>
      </w: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закрепить знания понятия «балет»;</w:t>
      </w:r>
    </w:p>
    <w:p w14:paraId="358A8B81" w14:textId="77777777" w:rsidR="00F61CDD" w:rsidRPr="00B17463" w:rsidRDefault="00F61CDD" w:rsidP="00F61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познакомить с новыми понятиями – вариация, па-де-де, кордебалет; познакомить с известными балетами и их авторами; познакомить с балеринами 19-20вв, и современными танцовщиками, расширить знания учащихся о балете</w:t>
      </w:r>
    </w:p>
    <w:p w14:paraId="550D6E6A" w14:textId="6A64BBEE" w:rsidR="00F61CDD" w:rsidRPr="00B17463" w:rsidRDefault="00F61CDD" w:rsidP="00F61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П. И. Чайковского «Щелкунчик»;</w:t>
      </w:r>
    </w:p>
    <w:p w14:paraId="7F51AD66" w14:textId="77777777" w:rsidR="00F61CDD" w:rsidRPr="00B17463" w:rsidRDefault="00F61CDD" w:rsidP="00F61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Воспитывать любовь к русской классической музыке;</w:t>
      </w:r>
    </w:p>
    <w:p w14:paraId="7B761A89" w14:textId="77777777" w:rsidR="00F61CDD" w:rsidRPr="00B17463" w:rsidRDefault="00F61CDD" w:rsidP="00F61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Развивать вокально-хоровые навыки; развивать память, произвольное внимание, творческое мышление и воображение.</w:t>
      </w:r>
    </w:p>
    <w:p w14:paraId="77C99207" w14:textId="5A9E805B" w:rsidR="00F61CDD" w:rsidRPr="00B17463" w:rsidRDefault="00F61CDD" w:rsidP="00F61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Музыкальный материал: П. И. Чайковский. Балет Щелкунчик –</w:t>
      </w:r>
      <w:r w:rsidR="008576B3"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</w:t>
      </w: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Вальс цветов</w:t>
      </w:r>
      <w:r w:rsidR="008576B3"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</w:t>
      </w:r>
    </w:p>
    <w:p w14:paraId="0AF411F4" w14:textId="77777777" w:rsidR="00F61CDD" w:rsidRPr="00B17463" w:rsidRDefault="00F61CDD" w:rsidP="00F61C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Ход урока.</w:t>
      </w:r>
    </w:p>
    <w:p w14:paraId="50617769" w14:textId="17FCD3E6" w:rsidR="00F61CDD" w:rsidRPr="00B17463" w:rsidRDefault="00F61CDD" w:rsidP="003F720B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1746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Вход (подготовка к </w:t>
      </w:r>
      <w:r w:rsidR="000B6E65" w:rsidRPr="00B1746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уроку)</w:t>
      </w:r>
      <w:r w:rsidRPr="00B1746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учащихся в класс</w:t>
      </w: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– </w:t>
      </w:r>
      <w:r w:rsidRPr="00B1746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Звучит музыкальный фрагмент П. И. Чайковский «Вальс цветов» из балета «</w:t>
      </w:r>
      <w:proofErr w:type="gramStart"/>
      <w:r w:rsidRPr="00B1746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Щелкунчик»_</w:t>
      </w:r>
      <w:proofErr w:type="gramEnd"/>
      <w:r w:rsidRPr="00B1746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</w:t>
      </w:r>
    </w:p>
    <w:p w14:paraId="462ED2B5" w14:textId="036D3FC6" w:rsidR="00F61CDD" w:rsidRPr="00B17463" w:rsidRDefault="00F61CDD" w:rsidP="00F61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1746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Музыкальное приветствие</w:t>
      </w: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– День </w:t>
      </w:r>
      <w:proofErr w:type="gramStart"/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добрый!</w:t>
      </w: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ah-RU" w:eastAsia="ru-RU"/>
          <w14:ligatures w14:val="none"/>
        </w:rPr>
        <w:t>(</w:t>
      </w:r>
      <w:proofErr w:type="gramEnd"/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ah-RU" w:eastAsia="ru-RU"/>
          <w14:ligatures w14:val="none"/>
        </w:rPr>
        <w:t>Үтүө күнүнэн)</w:t>
      </w:r>
    </w:p>
    <w:p w14:paraId="04877AE0" w14:textId="14ABA448" w:rsidR="00F61CDD" w:rsidRPr="00B17463" w:rsidRDefault="00F61CDD" w:rsidP="00F61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ah-RU" w:eastAsia="ru-RU"/>
          <w14:ligatures w14:val="none"/>
        </w:rPr>
        <w:t>Как вы думаете как</w:t>
      </w:r>
      <w:r w:rsidR="001F066E"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ah-RU" w:eastAsia="ru-RU"/>
          <w14:ligatures w14:val="none"/>
        </w:rPr>
        <w:t>а</w:t>
      </w: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ah-RU" w:eastAsia="ru-RU"/>
          <w14:ligatures w14:val="none"/>
        </w:rPr>
        <w:t>я музыка звучала</w:t>
      </w: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?</w:t>
      </w:r>
      <w:r w:rsidR="001F066E"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(вокальная или инструментальная, </w:t>
      </w:r>
      <w:proofErr w:type="gramStart"/>
      <w:r w:rsidR="001F066E"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классическая ?</w:t>
      </w:r>
      <w:proofErr w:type="gramEnd"/>
      <w:r w:rsidR="001F066E"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3E7AC0DE" w14:textId="161D8E4B" w:rsidR="001F066E" w:rsidRPr="00B17463" w:rsidRDefault="001F066E" w:rsidP="00F61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Эта музыка относится к балету или к опере?</w:t>
      </w:r>
    </w:p>
    <w:p w14:paraId="23F21CF2" w14:textId="33E704E5" w:rsidR="001F066E" w:rsidRPr="00B17463" w:rsidRDefault="001F066E" w:rsidP="00F61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Значит сегодня мы будем </w:t>
      </w:r>
      <w:proofErr w:type="gramStart"/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говорить….</w:t>
      </w:r>
      <w:proofErr w:type="gramEnd"/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.?(О балете)</w:t>
      </w:r>
    </w:p>
    <w:p w14:paraId="74C5335A" w14:textId="77777777" w:rsidR="003F720B" w:rsidRPr="00B17463" w:rsidRDefault="00403A98" w:rsidP="003F72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Это будет урок закрепление по теме</w:t>
      </w:r>
      <w:r w:rsidRPr="00B1746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«Балет»</w:t>
      </w: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63CE376" w14:textId="77777777" w:rsidR="003F720B" w:rsidRPr="00B17463" w:rsidRDefault="003F720B" w:rsidP="003F720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1746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II</w:t>
      </w:r>
      <w:r w:rsidRPr="00B1746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</w:t>
      </w:r>
      <w:r w:rsidR="00403A98"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Кто когда-нибудь видел балет в театре или по телевизору?</w:t>
      </w: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403A98"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Вспоминая эту тему, на какие вопросы вы </w:t>
      </w:r>
      <w:proofErr w:type="gramStart"/>
      <w:r w:rsidR="00403A98"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могли  бы</w:t>
      </w:r>
      <w:proofErr w:type="gramEnd"/>
      <w:r w:rsidR="00403A98"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найти ответы? Посмотрите в свои </w:t>
      </w:r>
      <w:proofErr w:type="gramStart"/>
      <w:r w:rsidR="00403A98"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листочки.(</w:t>
      </w:r>
      <w:proofErr w:type="gramEnd"/>
      <w:r w:rsidR="00403A98"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 такое балет, термины балета, танцоры и балерины, композиторы и названия балетов)</w:t>
      </w: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403A98"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 обобщила ваши ответы и представила на доске</w:t>
      </w: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ваши дальнейшие задачи по этой теме.</w:t>
      </w:r>
      <w:r w:rsidR="00403A98"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(Поисковая работа даётся на дому: танцоры и балерины, композиторы, названия балетов.</w:t>
      </w:r>
    </w:p>
    <w:p w14:paraId="18167FFA" w14:textId="54931AC6" w:rsidR="003F720B" w:rsidRPr="00B17463" w:rsidRDefault="003F720B" w:rsidP="003F72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</w:t>
      </w:r>
      <w:proofErr w:type="gramStart"/>
      <w:r w:rsidRPr="00B1746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III</w:t>
      </w: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</w:t>
      </w:r>
      <w:r w:rsidRPr="00B1746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Вопросы</w:t>
      </w:r>
      <w:proofErr w:type="gramEnd"/>
      <w:r w:rsidRPr="00B1746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ответы</w:t>
      </w: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Раздаются полоски с вопросами. (Ученик задаёт другому вопрос тот отвечает)</w:t>
      </w:r>
    </w:p>
    <w:p w14:paraId="304B7AE8" w14:textId="2DFEF9FF" w:rsidR="003F720B" w:rsidRPr="00B17463" w:rsidRDefault="003F720B" w:rsidP="003F72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</w:t>
      </w:r>
      <w:bookmarkStart w:id="0" w:name="_Hlk157453383"/>
      <w:r w:rsidR="008576B3"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Что такое </w:t>
      </w:r>
      <w:r w:rsidR="008576B3"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триптих?</w:t>
      </w:r>
    </w:p>
    <w:p w14:paraId="2E6F4068" w14:textId="314E8DF6" w:rsidR="008576B3" w:rsidRPr="00B17463" w:rsidRDefault="008576B3" w:rsidP="003F72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- Сколько и каких музыкальных форм мы знаем?</w:t>
      </w:r>
    </w:p>
    <w:p w14:paraId="4461BAF2" w14:textId="105876A4" w:rsidR="008576B3" w:rsidRPr="00B17463" w:rsidRDefault="008576B3" w:rsidP="003F72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- Какие инструментальные миниатюры бывают?</w:t>
      </w:r>
    </w:p>
    <w:bookmarkEnd w:id="0"/>
    <w:p w14:paraId="2F68AE5B" w14:textId="34BD8029" w:rsidR="008576B3" w:rsidRPr="00B17463" w:rsidRDefault="008576B3" w:rsidP="008576B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</w:t>
      </w:r>
      <w:r w:rsidRPr="00B1746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</w:t>
      </w:r>
      <w:r w:rsidRPr="00B1746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IV</w:t>
      </w:r>
      <w:r w:rsidRPr="00B1746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Игра «Угадай песню»</w:t>
      </w:r>
    </w:p>
    <w:p w14:paraId="423FB1BD" w14:textId="0F1D39F1" w:rsidR="001F066E" w:rsidRPr="00B17463" w:rsidRDefault="008576B3" w:rsidP="003F72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1746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</w:t>
      </w:r>
      <w:r w:rsidR="003F720B" w:rsidRPr="00B1746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V</w:t>
      </w: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="001F066E"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Скажите пожалуйста в феврале месяце что ожидает </w:t>
      </w:r>
      <w:proofErr w:type="gramStart"/>
      <w:r w:rsidR="001F066E"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нас ?</w:t>
      </w:r>
      <w:proofErr w:type="gramEnd"/>
      <w:r w:rsidR="001F066E"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Какое мероприятие?</w:t>
      </w:r>
    </w:p>
    <w:p w14:paraId="1895A9EC" w14:textId="18C95D22" w:rsidR="00F61CDD" w:rsidRPr="00B17463" w:rsidRDefault="00F61CDD" w:rsidP="008576B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Работа над вокально-хоровыми навыками</w:t>
      </w:r>
      <w:r w:rsidRPr="00B1746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– </w:t>
      </w: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Вспомним правила дыхания. Выполним дыхательную гимнастику.</w:t>
      </w:r>
      <w:r w:rsidRPr="00B1746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6D17A48" w14:textId="3D37FBE6" w:rsidR="00403A98" w:rsidRPr="00B17463" w:rsidRDefault="00403A98" w:rsidP="00F61C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Повторение любимых песен по выбору.</w:t>
      </w:r>
    </w:p>
    <w:p w14:paraId="40A48126" w14:textId="04183478" w:rsidR="00F61CDD" w:rsidRPr="00B17463" w:rsidRDefault="001F066E" w:rsidP="00F61C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Разучивание </w:t>
      </w:r>
      <w:r w:rsidR="00F61CDD"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песни</w:t>
      </w:r>
      <w:proofErr w:type="gramEnd"/>
      <w:r w:rsidR="00F61CDD"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</w:t>
      </w:r>
      <w:proofErr w:type="spellStart"/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Сахам</w:t>
      </w:r>
      <w:proofErr w:type="spellEnd"/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сирэ</w:t>
      </w:r>
      <w:proofErr w:type="spellEnd"/>
      <w:r w:rsidR="00F61CDD"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».</w:t>
      </w:r>
    </w:p>
    <w:p w14:paraId="2ADD7CA4" w14:textId="04359D43" w:rsidR="00403A98" w:rsidRPr="00B17463" w:rsidRDefault="00403A98" w:rsidP="00F61C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Исполнение гимна.</w:t>
      </w:r>
    </w:p>
    <w:p w14:paraId="0FA9CFAA" w14:textId="241A044A" w:rsidR="008576B3" w:rsidRPr="00B17463" w:rsidRDefault="008576B3" w:rsidP="008576B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</w:t>
      </w:r>
      <w:r w:rsidRPr="00B1746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B1746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VI.</w:t>
      </w:r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B174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Рефлекция</w:t>
      </w:r>
      <w:proofErr w:type="spellEnd"/>
    </w:p>
    <w:p w14:paraId="6E5C68C1" w14:textId="77777777" w:rsidR="00403A98" w:rsidRPr="00B17463" w:rsidRDefault="00403A98" w:rsidP="008576B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0BE30C9" w14:textId="77777777" w:rsidR="00F61CDD" w:rsidRPr="00B17463" w:rsidRDefault="00F61CDD">
      <w:pPr>
        <w:rPr>
          <w:sz w:val="24"/>
          <w:szCs w:val="24"/>
        </w:rPr>
      </w:pPr>
    </w:p>
    <w:p w14:paraId="4BC63BF5" w14:textId="77777777" w:rsidR="00A0758C" w:rsidRPr="00B17463" w:rsidRDefault="00A0758C">
      <w:pPr>
        <w:rPr>
          <w:sz w:val="24"/>
          <w:szCs w:val="24"/>
        </w:rPr>
      </w:pPr>
    </w:p>
    <w:p w14:paraId="36A1DD8B" w14:textId="77777777" w:rsidR="00A0758C" w:rsidRPr="00B17463" w:rsidRDefault="00A0758C">
      <w:pPr>
        <w:rPr>
          <w:sz w:val="24"/>
          <w:szCs w:val="24"/>
        </w:rPr>
      </w:pPr>
    </w:p>
    <w:p w14:paraId="3EB14CAE" w14:textId="77777777" w:rsidR="00A0758C" w:rsidRPr="00B17463" w:rsidRDefault="00A0758C">
      <w:pPr>
        <w:rPr>
          <w:sz w:val="24"/>
          <w:szCs w:val="24"/>
        </w:rPr>
      </w:pPr>
    </w:p>
    <w:p w14:paraId="1371F539" w14:textId="77777777" w:rsidR="00A0758C" w:rsidRPr="00B17463" w:rsidRDefault="00A0758C">
      <w:pPr>
        <w:rPr>
          <w:sz w:val="24"/>
          <w:szCs w:val="24"/>
        </w:rPr>
      </w:pPr>
    </w:p>
    <w:p w14:paraId="4BACF07C" w14:textId="77777777" w:rsidR="00A0758C" w:rsidRPr="00B17463" w:rsidRDefault="00A0758C">
      <w:pPr>
        <w:rPr>
          <w:sz w:val="24"/>
          <w:szCs w:val="24"/>
        </w:rPr>
      </w:pPr>
    </w:p>
    <w:p w14:paraId="49B22772" w14:textId="77777777" w:rsidR="00A0758C" w:rsidRPr="00B17463" w:rsidRDefault="00A0758C">
      <w:pPr>
        <w:rPr>
          <w:sz w:val="24"/>
          <w:szCs w:val="24"/>
        </w:rPr>
      </w:pPr>
    </w:p>
    <w:p w14:paraId="61F6CE7A" w14:textId="77777777" w:rsidR="00A0758C" w:rsidRPr="00B17463" w:rsidRDefault="00A0758C">
      <w:pPr>
        <w:rPr>
          <w:sz w:val="24"/>
          <w:szCs w:val="24"/>
        </w:rPr>
      </w:pPr>
    </w:p>
    <w:p w14:paraId="66FB922F" w14:textId="77777777" w:rsidR="00A0758C" w:rsidRPr="00B17463" w:rsidRDefault="00A0758C">
      <w:pPr>
        <w:rPr>
          <w:sz w:val="24"/>
          <w:szCs w:val="24"/>
        </w:rPr>
      </w:pPr>
    </w:p>
    <w:p w14:paraId="6F4B56B9" w14:textId="77777777" w:rsidR="00A0758C" w:rsidRPr="00B17463" w:rsidRDefault="00A0758C">
      <w:pPr>
        <w:rPr>
          <w:sz w:val="24"/>
          <w:szCs w:val="24"/>
        </w:rPr>
      </w:pPr>
    </w:p>
    <w:p w14:paraId="7E7852C0" w14:textId="77777777" w:rsidR="00A0758C" w:rsidRPr="00B17463" w:rsidRDefault="00A0758C">
      <w:pPr>
        <w:rPr>
          <w:sz w:val="24"/>
          <w:szCs w:val="24"/>
        </w:rPr>
      </w:pPr>
      <w:bookmarkStart w:id="1" w:name="_GoBack"/>
      <w:bookmarkEnd w:id="1"/>
    </w:p>
    <w:sectPr w:rsidR="00A0758C" w:rsidRPr="00B17463" w:rsidSect="00B1746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A75"/>
    <w:multiLevelType w:val="multilevel"/>
    <w:tmpl w:val="5E80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50254"/>
    <w:multiLevelType w:val="multilevel"/>
    <w:tmpl w:val="F418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D03AD"/>
    <w:multiLevelType w:val="hybridMultilevel"/>
    <w:tmpl w:val="99BC524E"/>
    <w:lvl w:ilvl="0" w:tplc="A3684370">
      <w:start w:val="6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6F468DB"/>
    <w:multiLevelType w:val="hybridMultilevel"/>
    <w:tmpl w:val="A936126C"/>
    <w:lvl w:ilvl="0" w:tplc="085050A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05AED"/>
    <w:multiLevelType w:val="hybridMultilevel"/>
    <w:tmpl w:val="890AC524"/>
    <w:lvl w:ilvl="0" w:tplc="5F7EC9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530F9"/>
    <w:multiLevelType w:val="multilevel"/>
    <w:tmpl w:val="87CA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DC3F01"/>
    <w:multiLevelType w:val="multilevel"/>
    <w:tmpl w:val="8794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8F1F25"/>
    <w:multiLevelType w:val="multilevel"/>
    <w:tmpl w:val="F22C2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1C139F"/>
    <w:multiLevelType w:val="hybridMultilevel"/>
    <w:tmpl w:val="674074DA"/>
    <w:lvl w:ilvl="0" w:tplc="EEBC2D7C">
      <w:start w:val="3"/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DD"/>
    <w:rsid w:val="000B6E65"/>
    <w:rsid w:val="001F066E"/>
    <w:rsid w:val="003F720B"/>
    <w:rsid w:val="00403A98"/>
    <w:rsid w:val="0044637A"/>
    <w:rsid w:val="005225D3"/>
    <w:rsid w:val="00611EAD"/>
    <w:rsid w:val="007D649B"/>
    <w:rsid w:val="008576B3"/>
    <w:rsid w:val="00A0758C"/>
    <w:rsid w:val="00B17463"/>
    <w:rsid w:val="00CA0377"/>
    <w:rsid w:val="00DD77FD"/>
    <w:rsid w:val="00F61CDD"/>
    <w:rsid w:val="00F9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2995"/>
  <w15:chartTrackingRefBased/>
  <w15:docId w15:val="{11114696-0CEA-4A08-BDAE-F32D81F1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HomeUser</cp:lastModifiedBy>
  <cp:revision>2</cp:revision>
  <dcterms:created xsi:type="dcterms:W3CDTF">2024-06-30T16:37:00Z</dcterms:created>
  <dcterms:modified xsi:type="dcterms:W3CDTF">2024-06-30T16:37:00Z</dcterms:modified>
</cp:coreProperties>
</file>