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7C" w:rsidRDefault="002E1A7C" w:rsidP="002E1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E1A7C" w:rsidRDefault="002E1A7C" w:rsidP="002E1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E528E" w:rsidRPr="00676020" w:rsidRDefault="007E528E" w:rsidP="007E52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Разработка под</w:t>
      </w:r>
      <w:r w:rsidRPr="00676020">
        <w:rPr>
          <w:rFonts w:ascii="Times New Roman" w:hAnsi="Times New Roman" w:cs="Times New Roman"/>
          <w:b/>
          <w:sz w:val="36"/>
          <w:szCs w:val="36"/>
        </w:rPr>
        <w:t xml:space="preserve">группового логопедического </w:t>
      </w:r>
      <w:r>
        <w:rPr>
          <w:rFonts w:ascii="Times New Roman" w:hAnsi="Times New Roman" w:cs="Times New Roman"/>
          <w:b/>
          <w:sz w:val="36"/>
          <w:szCs w:val="36"/>
        </w:rPr>
        <w:t>занятия</w:t>
      </w:r>
      <w:r w:rsidRPr="00676020">
        <w:rPr>
          <w:rFonts w:ascii="Times New Roman" w:hAnsi="Times New Roman" w:cs="Times New Roman"/>
          <w:b/>
          <w:sz w:val="36"/>
          <w:szCs w:val="36"/>
        </w:rPr>
        <w:t>.</w:t>
      </w:r>
    </w:p>
    <w:p w:rsidR="007E528E" w:rsidRPr="00676020" w:rsidRDefault="007E528E" w:rsidP="007E5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28E" w:rsidRPr="00676020" w:rsidRDefault="007E528E" w:rsidP="007E5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28E" w:rsidRPr="00676020" w:rsidRDefault="007E528E" w:rsidP="007E5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28E" w:rsidRPr="00676020" w:rsidRDefault="007E528E" w:rsidP="007E5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28E" w:rsidRDefault="007E528E" w:rsidP="007E5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28E" w:rsidRPr="00676020" w:rsidRDefault="007E528E" w:rsidP="007E5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28E" w:rsidRPr="00676020" w:rsidRDefault="007E528E" w:rsidP="007E5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28E" w:rsidRPr="00676020" w:rsidRDefault="007E528E" w:rsidP="007E5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28E" w:rsidRPr="00676020" w:rsidRDefault="007E528E" w:rsidP="007E528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E528E" w:rsidRPr="00676020" w:rsidRDefault="007E528E" w:rsidP="007E528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76020">
        <w:rPr>
          <w:rFonts w:ascii="Times New Roman" w:hAnsi="Times New Roman" w:cs="Times New Roman"/>
          <w:b/>
          <w:sz w:val="44"/>
          <w:szCs w:val="44"/>
          <w:u w:val="single"/>
        </w:rPr>
        <w:t>Тема:</w:t>
      </w:r>
      <w:r>
        <w:rPr>
          <w:rFonts w:ascii="Times New Roman" w:hAnsi="Times New Roman" w:cs="Times New Roman"/>
          <w:b/>
          <w:sz w:val="44"/>
          <w:szCs w:val="44"/>
        </w:rPr>
        <w:t xml:space="preserve"> «</w:t>
      </w:r>
      <w:r w:rsidRPr="007E528E">
        <w:rPr>
          <w:rFonts w:ascii="Times New Roman" w:hAnsi="Times New Roman" w:cs="Times New Roman"/>
          <w:b/>
          <w:bCs/>
          <w:sz w:val="44"/>
          <w:szCs w:val="44"/>
        </w:rPr>
        <w:t>Род имён существительных</w:t>
      </w:r>
      <w:r>
        <w:rPr>
          <w:rFonts w:ascii="Times New Roman" w:hAnsi="Times New Roman" w:cs="Times New Roman"/>
          <w:b/>
          <w:bCs/>
          <w:sz w:val="44"/>
          <w:szCs w:val="44"/>
        </w:rPr>
        <w:t>»</w:t>
      </w:r>
      <w:r w:rsidRPr="007E528E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:rsidR="007E528E" w:rsidRPr="00676020" w:rsidRDefault="007E528E" w:rsidP="007E528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для обучающихся 3 класса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 xml:space="preserve">с </w:t>
      </w:r>
      <w:r w:rsidRPr="00676020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ЗПР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Вариант 7.2</w:t>
      </w:r>
    </w:p>
    <w:p w:rsidR="007E528E" w:rsidRPr="00676020" w:rsidRDefault="007E528E" w:rsidP="007E5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28E" w:rsidRPr="00676020" w:rsidRDefault="007E528E" w:rsidP="007E5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28E" w:rsidRPr="00676020" w:rsidRDefault="007E528E" w:rsidP="007E5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28E" w:rsidRPr="00676020" w:rsidRDefault="007E528E" w:rsidP="007E5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28E" w:rsidRPr="00676020" w:rsidRDefault="007E528E" w:rsidP="007E5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28E" w:rsidRPr="00676020" w:rsidRDefault="007E528E" w:rsidP="007E5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28E" w:rsidRPr="00676020" w:rsidRDefault="007E528E" w:rsidP="007E5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28E" w:rsidRPr="00676020" w:rsidRDefault="007E528E" w:rsidP="007E5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28E" w:rsidRPr="00676020" w:rsidRDefault="007E528E" w:rsidP="007E5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28E" w:rsidRPr="00676020" w:rsidRDefault="007E528E" w:rsidP="007E5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28E" w:rsidRPr="00676020" w:rsidRDefault="007E528E" w:rsidP="007E5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28E" w:rsidRPr="00676020" w:rsidRDefault="007E528E" w:rsidP="007E5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28E" w:rsidRPr="00676020" w:rsidRDefault="007E528E" w:rsidP="007E5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28E" w:rsidRPr="007E528E" w:rsidRDefault="007E528E" w:rsidP="007E52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28E">
        <w:rPr>
          <w:rFonts w:ascii="Times New Roman" w:hAnsi="Times New Roman" w:cs="Times New Roman"/>
          <w:sz w:val="24"/>
          <w:szCs w:val="24"/>
        </w:rPr>
        <w:t>Автор разработки:</w:t>
      </w:r>
    </w:p>
    <w:p w:rsidR="007E528E" w:rsidRPr="007E528E" w:rsidRDefault="007E528E" w:rsidP="007E52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28E"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7E528E" w:rsidRPr="007E528E" w:rsidRDefault="007E528E" w:rsidP="007E52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28E">
        <w:rPr>
          <w:rFonts w:ascii="Times New Roman" w:hAnsi="Times New Roman" w:cs="Times New Roman"/>
          <w:sz w:val="24"/>
          <w:szCs w:val="24"/>
        </w:rPr>
        <w:t>Васянина Светлана Ильинична</w:t>
      </w:r>
    </w:p>
    <w:p w:rsidR="007E528E" w:rsidRPr="007E528E" w:rsidRDefault="007E528E" w:rsidP="007E52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28E">
        <w:rPr>
          <w:rFonts w:ascii="Times New Roman" w:hAnsi="Times New Roman" w:cs="Times New Roman"/>
          <w:sz w:val="24"/>
          <w:szCs w:val="24"/>
        </w:rPr>
        <w:t xml:space="preserve">МБОУ СОШ №93 </w:t>
      </w:r>
    </w:p>
    <w:p w:rsidR="007E528E" w:rsidRPr="007E528E" w:rsidRDefault="007E528E" w:rsidP="007E52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28E">
        <w:rPr>
          <w:rFonts w:ascii="Times New Roman" w:hAnsi="Times New Roman" w:cs="Times New Roman"/>
          <w:sz w:val="24"/>
          <w:szCs w:val="24"/>
        </w:rPr>
        <w:t>Алтайский край, г. Барнаул</w:t>
      </w:r>
    </w:p>
    <w:p w:rsidR="007E528E" w:rsidRPr="007E528E" w:rsidRDefault="007E528E" w:rsidP="007E52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528E" w:rsidRPr="007E528E" w:rsidRDefault="007E528E" w:rsidP="002E1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7E528E" w:rsidRDefault="007E528E" w:rsidP="002E1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E528E" w:rsidRDefault="007E528E" w:rsidP="002E1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E528E" w:rsidRDefault="007E528E" w:rsidP="002E1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E528E" w:rsidRDefault="007E528E" w:rsidP="002E1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E528E" w:rsidRDefault="007E528E" w:rsidP="002E1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E528E" w:rsidRDefault="007E528E" w:rsidP="002E1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E528E" w:rsidRDefault="007E528E" w:rsidP="002E1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E528E" w:rsidRDefault="007E528E" w:rsidP="002E1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E528E" w:rsidRDefault="007E528E" w:rsidP="002E1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E528E" w:rsidRDefault="007E528E" w:rsidP="002E1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E528E" w:rsidRDefault="007E528E" w:rsidP="002E1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E528E" w:rsidRDefault="007E528E" w:rsidP="002E1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E528E" w:rsidRDefault="007E528E" w:rsidP="002E1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E1A7C" w:rsidRDefault="002E1A7C" w:rsidP="002E1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2E1A7C" w:rsidRDefault="002E1A7C" w:rsidP="002E1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4376CB" w:rsidRPr="00E753D5" w:rsidRDefault="004376CB" w:rsidP="00437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E1A7C" w:rsidRPr="00E753D5" w:rsidRDefault="002E1A7C" w:rsidP="00437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53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 w:rsidRPr="00E753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4376CB" w:rsidRPr="00E753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отрабатывать умение определять род имен существительных.</w:t>
      </w:r>
    </w:p>
    <w:p w:rsidR="002E1A7C" w:rsidRPr="00E753D5" w:rsidRDefault="002E1A7C" w:rsidP="00437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53D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2E1A7C" w:rsidRPr="00E753D5" w:rsidRDefault="002E1A7C" w:rsidP="002E1A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53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Образовательные:</w:t>
      </w:r>
    </w:p>
    <w:p w:rsidR="00285119" w:rsidRPr="00285119" w:rsidRDefault="00285119" w:rsidP="00285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8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выделять имя существительное среди других частей речи;</w:t>
      </w:r>
    </w:p>
    <w:p w:rsidR="00285119" w:rsidRPr="00285119" w:rsidRDefault="00285119" w:rsidP="00285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грамматическое понятие «имя существительное»,</w:t>
      </w:r>
    </w:p>
    <w:p w:rsidR="00285119" w:rsidRPr="00285119" w:rsidRDefault="00285119" w:rsidP="00285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дифференцировать одушевленные и неодушевленные существительные;</w:t>
      </w:r>
    </w:p>
    <w:p w:rsidR="00285119" w:rsidRPr="00285119" w:rsidRDefault="00285119" w:rsidP="00285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формировать навык определения </w:t>
      </w:r>
      <w:proofErr w:type="gramStart"/>
      <w:r w:rsidRPr="0028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рода  </w:t>
      </w:r>
      <w:r w:rsidR="00A46D19" w:rsidRPr="00E7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</w:t>
      </w:r>
      <w:proofErr w:type="gramEnd"/>
      <w:r w:rsidR="00A46D19" w:rsidRPr="00E7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существительных.</w:t>
      </w:r>
    </w:p>
    <w:p w:rsidR="00285119" w:rsidRPr="00285119" w:rsidRDefault="00285119" w:rsidP="00285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A7C" w:rsidRPr="00E753D5" w:rsidRDefault="002E1A7C" w:rsidP="00437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E1A7C" w:rsidRPr="00E753D5" w:rsidRDefault="002E1A7C" w:rsidP="002E1A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53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Коррекционные:</w:t>
      </w:r>
    </w:p>
    <w:p w:rsidR="002E1A7C" w:rsidRPr="00E753D5" w:rsidRDefault="002E1A7C" w:rsidP="002E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53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развивать зрительное восприятие, слуховую память, внимание, логическое мышление;</w:t>
      </w:r>
    </w:p>
    <w:p w:rsidR="002E1A7C" w:rsidRPr="00E753D5" w:rsidRDefault="002E1A7C" w:rsidP="002E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53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развивать общую и мелкую моторику, графо-моторные навыки, зрительно-пространственные ориентировки;</w:t>
      </w:r>
    </w:p>
    <w:p w:rsidR="002E1A7C" w:rsidRPr="00E753D5" w:rsidRDefault="002E1A7C" w:rsidP="002E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53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развивать самостоятельность, самоконтроль</w:t>
      </w:r>
      <w:r w:rsidR="00D64F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взаимоконтроль</w:t>
      </w:r>
      <w:r w:rsidRPr="00E753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4E1A72" w:rsidRPr="00E753D5" w:rsidRDefault="002E1A7C" w:rsidP="004E1A72">
      <w:pPr>
        <w:pStyle w:val="a4"/>
        <w:spacing w:after="0"/>
        <w:rPr>
          <w:rFonts w:eastAsia="Times New Roman"/>
          <w:lang w:eastAsia="ru-RU"/>
        </w:rPr>
      </w:pPr>
      <w:proofErr w:type="gramStart"/>
      <w:r w:rsidRPr="00E753D5">
        <w:rPr>
          <w:rFonts w:eastAsia="Times New Roman"/>
          <w:color w:val="181818"/>
          <w:lang w:eastAsia="ru-RU"/>
        </w:rPr>
        <w:t xml:space="preserve">– </w:t>
      </w:r>
      <w:r w:rsidR="004E1A72" w:rsidRPr="00E753D5">
        <w:rPr>
          <w:rFonts w:eastAsia="Times New Roman"/>
          <w:lang w:eastAsia="ru-RU"/>
        </w:rPr>
        <w:t xml:space="preserve"> развивать</w:t>
      </w:r>
      <w:proofErr w:type="gramEnd"/>
      <w:r w:rsidR="004E1A72" w:rsidRPr="00E753D5">
        <w:rPr>
          <w:rFonts w:eastAsia="Times New Roman"/>
          <w:lang w:eastAsia="ru-RU"/>
        </w:rPr>
        <w:t xml:space="preserve"> связную речь учащихся.</w:t>
      </w:r>
    </w:p>
    <w:p w:rsidR="002E1A7C" w:rsidRPr="00E753D5" w:rsidRDefault="002E1A7C" w:rsidP="002E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E1A7C" w:rsidRPr="00E753D5" w:rsidRDefault="002E1A7C" w:rsidP="002E1A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53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Воспитательные:</w:t>
      </w:r>
    </w:p>
    <w:p w:rsidR="002E1A7C" w:rsidRPr="00E753D5" w:rsidRDefault="002E1A7C" w:rsidP="002E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53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воспитывать мотивы учения, положительного отношения к знаниям;</w:t>
      </w:r>
    </w:p>
    <w:p w:rsidR="002E1A7C" w:rsidRPr="00E753D5" w:rsidRDefault="002E1A7C" w:rsidP="002E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53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воспитывать у учащихся умение взаимодействовать друг с другом и учителем на уроке.</w:t>
      </w:r>
    </w:p>
    <w:p w:rsidR="00517C77" w:rsidRDefault="00517C77" w:rsidP="004E1A72">
      <w:pPr>
        <w:pStyle w:val="a4"/>
        <w:spacing w:after="0"/>
        <w:jc w:val="both"/>
        <w:rPr>
          <w:rFonts w:eastAsia="Times New Roman"/>
          <w:b/>
          <w:bCs/>
          <w:color w:val="000000"/>
          <w:kern w:val="36"/>
          <w:lang w:eastAsia="ru-RU"/>
        </w:rPr>
      </w:pPr>
    </w:p>
    <w:p w:rsidR="007E528E" w:rsidRPr="00E753D5" w:rsidRDefault="002E1A7C" w:rsidP="004E1A72">
      <w:pPr>
        <w:pStyle w:val="a4"/>
        <w:spacing w:after="0"/>
        <w:jc w:val="both"/>
        <w:rPr>
          <w:rFonts w:eastAsia="Times New Roman"/>
          <w:lang w:eastAsia="ru-RU"/>
        </w:rPr>
      </w:pPr>
      <w:r w:rsidRPr="00E753D5">
        <w:rPr>
          <w:rFonts w:eastAsia="Times New Roman"/>
          <w:b/>
          <w:bCs/>
          <w:color w:val="000000"/>
          <w:kern w:val="36"/>
          <w:lang w:eastAsia="ru-RU"/>
        </w:rPr>
        <w:t>Оборудование: </w:t>
      </w:r>
      <w:r w:rsidR="004E1A72" w:rsidRPr="00E753D5">
        <w:rPr>
          <w:rFonts w:eastAsia="Times New Roman"/>
          <w:lang w:eastAsia="ru-RU"/>
        </w:rPr>
        <w:t>индивидуальные карточки, презентация, наглядные карточки со словами,</w:t>
      </w:r>
      <w:r w:rsidR="00E753D5" w:rsidRPr="00E753D5">
        <w:rPr>
          <w:rFonts w:eastAsia="Times New Roman"/>
          <w:lang w:eastAsia="ru-RU"/>
        </w:rPr>
        <w:t xml:space="preserve"> </w:t>
      </w:r>
      <w:proofErr w:type="gramStart"/>
      <w:r w:rsidR="00E753D5" w:rsidRPr="00E753D5">
        <w:rPr>
          <w:rFonts w:eastAsia="Times New Roman"/>
          <w:lang w:eastAsia="ru-RU"/>
        </w:rPr>
        <w:t xml:space="preserve">карточки </w:t>
      </w:r>
      <w:r w:rsidR="004E1A72" w:rsidRPr="00E753D5">
        <w:rPr>
          <w:rFonts w:eastAsia="Times New Roman"/>
          <w:lang w:eastAsia="ru-RU"/>
        </w:rPr>
        <w:t xml:space="preserve"> индивидуальные</w:t>
      </w:r>
      <w:proofErr w:type="gramEnd"/>
      <w:r w:rsidR="004E1A72" w:rsidRPr="00E753D5">
        <w:rPr>
          <w:rFonts w:eastAsia="Times New Roman"/>
          <w:lang w:eastAsia="ru-RU"/>
        </w:rPr>
        <w:t xml:space="preserve"> </w:t>
      </w:r>
      <w:r w:rsidR="004E1A72" w:rsidRPr="00E753D5">
        <w:rPr>
          <w:rFonts w:eastAsia="Times New Roman"/>
          <w:bCs/>
          <w:color w:val="000000"/>
          <w:kern w:val="36"/>
          <w:lang w:eastAsia="ru-RU"/>
        </w:rPr>
        <w:t>тетради</w:t>
      </w:r>
      <w:r w:rsidR="007E528E" w:rsidRPr="00E753D5">
        <w:rPr>
          <w:rFonts w:eastAsia="Times New Roman"/>
          <w:bCs/>
          <w:color w:val="000000"/>
          <w:kern w:val="36"/>
          <w:lang w:eastAsia="ru-RU"/>
        </w:rPr>
        <w:t>: «Коррекционно-развивающие занятия. Логопедия. 3 класс», Емельянова Ирина Николаевна</w:t>
      </w:r>
      <w:r w:rsidR="00E753D5">
        <w:rPr>
          <w:rFonts w:eastAsia="Times New Roman"/>
          <w:bCs/>
          <w:color w:val="000000"/>
          <w:kern w:val="36"/>
          <w:lang w:eastAsia="ru-RU"/>
        </w:rPr>
        <w:t>.</w:t>
      </w:r>
    </w:p>
    <w:p w:rsidR="002E1A7C" w:rsidRPr="00E753D5" w:rsidRDefault="007E528E" w:rsidP="002E1A7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E753D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2E1A7C" w:rsidRPr="00E753D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Целевая аудитория:</w:t>
      </w:r>
      <w:r w:rsidR="004376CB" w:rsidRPr="00E753D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обучающиеся 3</w:t>
      </w:r>
      <w:r w:rsidR="002E1A7C" w:rsidRPr="00E753D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класса с ЗПР. </w:t>
      </w:r>
    </w:p>
    <w:p w:rsidR="002E1A7C" w:rsidRPr="00E753D5" w:rsidRDefault="002E1A7C" w:rsidP="002E1A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2E1A7C" w:rsidRPr="00E753D5" w:rsidRDefault="002E1A7C" w:rsidP="002E1A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2E1A7C" w:rsidRDefault="002E1A7C" w:rsidP="002E1A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E1A7C" w:rsidRDefault="002E1A7C" w:rsidP="002E1A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E1A7C" w:rsidRDefault="002E1A7C" w:rsidP="002E1A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E1A7C" w:rsidRDefault="002E1A7C" w:rsidP="002E1A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E1A7C" w:rsidRDefault="002E1A7C" w:rsidP="002E1A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E1A7C" w:rsidRDefault="002E1A7C" w:rsidP="002E1A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E1A7C" w:rsidRDefault="002E1A7C" w:rsidP="002E1A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E528E" w:rsidRDefault="007E528E" w:rsidP="002E1A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E528E" w:rsidRDefault="007E528E" w:rsidP="002E1A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E528E" w:rsidRDefault="007E528E" w:rsidP="002E1A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E528E" w:rsidRDefault="007E528E" w:rsidP="002E1A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E528E" w:rsidRDefault="007E528E" w:rsidP="002E1A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753D5" w:rsidRDefault="00E753D5" w:rsidP="002E1A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753D5" w:rsidRDefault="00E753D5" w:rsidP="002E1A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753D5" w:rsidRDefault="00E753D5" w:rsidP="002E1A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753D5" w:rsidRDefault="00E753D5" w:rsidP="002E1A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E528E" w:rsidRDefault="007E528E" w:rsidP="002E1A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E528E" w:rsidRDefault="007E528E" w:rsidP="002E1A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E528E" w:rsidRDefault="007E528E" w:rsidP="002E1A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E1A7C" w:rsidRDefault="002E1A7C" w:rsidP="002E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W w:w="11133" w:type="dxa"/>
        <w:tblInd w:w="-132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5528"/>
        <w:gridCol w:w="2552"/>
        <w:gridCol w:w="889"/>
      </w:tblGrid>
      <w:tr w:rsidR="00335848" w:rsidRPr="006C0EBB" w:rsidTr="006C0EBB"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A7C" w:rsidRPr="006C0EBB" w:rsidRDefault="0029158C" w:rsidP="00291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Этапы занятия.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A7C" w:rsidRPr="006C0EBB" w:rsidRDefault="002E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 деятельности учителя-логопеда.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A7C" w:rsidRPr="006C0EBB" w:rsidRDefault="002E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 деятельности обучающихся</w:t>
            </w: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A7C" w:rsidRPr="006C0EBB" w:rsidRDefault="002E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Время</w:t>
            </w:r>
          </w:p>
          <w:p w:rsidR="00E753D5" w:rsidRPr="006C0EBB" w:rsidRDefault="00E75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Мин.</w:t>
            </w:r>
          </w:p>
        </w:tc>
      </w:tr>
      <w:tr w:rsidR="00FC7DBC" w:rsidRPr="006C0EBB" w:rsidTr="006C0EBB"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DBC" w:rsidRPr="006C0EBB" w:rsidRDefault="0029158C" w:rsidP="00291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</w:t>
            </w:r>
            <w:r w:rsidR="00FC7DBC" w:rsidRPr="006C0E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FC7DBC" w:rsidRPr="006C0EBB" w:rsidRDefault="00FC7DBC" w:rsidP="00FC7DB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72" w:rsidRPr="006C0EBB" w:rsidRDefault="004E1A72" w:rsidP="004E1A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Добрый день!</w:t>
            </w:r>
          </w:p>
          <w:p w:rsidR="00470653" w:rsidRPr="006C0EBB" w:rsidRDefault="004E1A72" w:rsidP="00470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Прозвенел звонок, начинаем наш</w:t>
            </w:r>
            <w:r w:rsidR="00285119"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урок.</w:t>
            </w:r>
            <w:r w:rsidR="00285119"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Сели ровно, подтянулись и</w:t>
            </w: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конечно, улыбнулись.</w:t>
            </w:r>
          </w:p>
          <w:p w:rsidR="00470653" w:rsidRPr="006C0EBB" w:rsidRDefault="00470653" w:rsidP="00470653">
            <w:pPr>
              <w:pStyle w:val="c1"/>
              <w:shd w:val="clear" w:color="auto" w:fill="FFFFFF"/>
              <w:spacing w:before="0" w:beforeAutospacing="0" w:after="0" w:afterAutospacing="0"/>
            </w:pPr>
            <w:r w:rsidRPr="006C0EBB"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653" w:rsidRPr="006C0EBB" w:rsidRDefault="004E1A72" w:rsidP="004E1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садятся за парты.</w:t>
            </w:r>
          </w:p>
          <w:p w:rsidR="00470653" w:rsidRPr="006C0EBB" w:rsidRDefault="00470653" w:rsidP="004706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653" w:rsidRPr="006C0EBB" w:rsidRDefault="00470653" w:rsidP="00502950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DBC" w:rsidRPr="006C0EBB" w:rsidRDefault="006C0EBB" w:rsidP="006C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C23B84" w:rsidRPr="006C0EBB" w:rsidTr="006C0EBB"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84" w:rsidRPr="006C0EBB" w:rsidRDefault="0029158C" w:rsidP="00291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</w:t>
            </w:r>
            <w:r w:rsidR="00470653" w:rsidRPr="006C0E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Артикуляционная и дыхательная гимнастика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2B9" w:rsidRPr="006C0EBB" w:rsidRDefault="007942B9" w:rsidP="007942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Ребята, ка</w:t>
            </w:r>
            <w:r w:rsidR="00285119" w:rsidRPr="006C0E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кое время года сейчас? </w:t>
            </w:r>
          </w:p>
          <w:p w:rsidR="00285119" w:rsidRPr="006C0EBB" w:rsidRDefault="00285119" w:rsidP="002851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119" w:rsidRDefault="00285119" w:rsidP="002851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 часто дует холодный ветер, а в небе летают весёлые снежинки.</w:t>
            </w:r>
            <w:r w:rsidR="0061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6EE2" w:rsidRPr="00616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1)</w:t>
            </w:r>
          </w:p>
          <w:p w:rsidR="00A80485" w:rsidRPr="006C0EBB" w:rsidRDefault="00A80485" w:rsidP="002851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 wp14:anchorId="3246F063" wp14:editId="36128B74">
                  <wp:extent cx="3373120" cy="18973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120" cy="189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5119" w:rsidRPr="006C0EBB" w:rsidRDefault="00285119" w:rsidP="002851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«Подул </w:t>
            </w:r>
            <w:r w:rsidRPr="006C0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зимний ветерок</w:t>
            </w: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полетел снежок.</w:t>
            </w:r>
          </w:p>
          <w:p w:rsidR="00285119" w:rsidRPr="006C0EBB" w:rsidRDefault="00285119" w:rsidP="002851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Снег, снег, белый снег, засыпает он вас всех».</w:t>
            </w:r>
          </w:p>
          <w:p w:rsidR="00285119" w:rsidRPr="006C0EBB" w:rsidRDefault="00285119" w:rsidP="002851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вас превращу в холодный ветерок, и вы поможете мне подуть на снежинки. </w:t>
            </w:r>
            <w:r w:rsidR="008F149A" w:rsidRPr="006C0E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(Раздаю</w:t>
            </w:r>
            <w:r w:rsidRPr="006C0E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снежинки)</w:t>
            </w: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85119" w:rsidRPr="006C0EBB" w:rsidRDefault="00285119" w:rsidP="002851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вы умеете правильно дуть? Расскажите, пожалуйста, как это надо делать.</w:t>
            </w:r>
          </w:p>
          <w:p w:rsidR="00285119" w:rsidRPr="006C0EBB" w:rsidRDefault="00285119" w:rsidP="002851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Вдыхаем глубоко носом, плечи не поднимаем. При выдохе щёки не надуваем. </w:t>
            </w:r>
          </w:p>
          <w:p w:rsidR="00285119" w:rsidRPr="006C0EBB" w:rsidRDefault="00285119" w:rsidP="002851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согреем ручки. Подуем тёплым воздухом. </w:t>
            </w:r>
          </w:p>
          <w:p w:rsidR="00285119" w:rsidRPr="006C0EBB" w:rsidRDefault="00285119" w:rsidP="002851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119" w:rsidRPr="006C0EBB" w:rsidRDefault="00285119" w:rsidP="002851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зимние игры вы знаете?</w:t>
            </w:r>
          </w:p>
          <w:p w:rsidR="00285119" w:rsidRPr="006C0EBB" w:rsidRDefault="00285119" w:rsidP="002851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Наш язычок тоже может поиграть в зимнюю игру</w:t>
            </w:r>
            <w:r w:rsidR="008F149A"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5119" w:rsidRPr="006C0EBB" w:rsidRDefault="00285119" w:rsidP="002851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«Горка»</w:t>
            </w:r>
          </w:p>
          <w:p w:rsidR="00285119" w:rsidRPr="006C0EBB" w:rsidRDefault="00285119" w:rsidP="002851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Зацепите язычок за бугорки возле нижних передних зубов, выгнете сильно-сильно язычок, как большую крутую горку. Расслабьте язычок. Повторить 2-3 раза.</w:t>
            </w:r>
          </w:p>
          <w:p w:rsidR="00285119" w:rsidRPr="006C0EBB" w:rsidRDefault="00285119" w:rsidP="002851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 вспомним и другие упражнения для артикуляционной гимнастики с язычком.</w:t>
            </w:r>
          </w:p>
          <w:p w:rsidR="00285119" w:rsidRPr="006C0EBB" w:rsidRDefault="00285119" w:rsidP="002851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какую зимнюю игру, похожую на упражнение «футбол</w:t>
            </w:r>
            <w:proofErr w:type="gramStart"/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 мы</w:t>
            </w:r>
            <w:proofErr w:type="gramEnd"/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можем поиграть зимой? (хок</w:t>
            </w:r>
            <w:r w:rsidR="0051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</w:t>
            </w:r>
          </w:p>
          <w:p w:rsidR="00C23B84" w:rsidRPr="006C0EBB" w:rsidRDefault="00C23B84" w:rsidP="002851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2B9" w:rsidRPr="00517C77" w:rsidRDefault="00517C77" w:rsidP="004E1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Зима</w:t>
            </w:r>
          </w:p>
          <w:p w:rsidR="007942B9" w:rsidRPr="006C0EBB" w:rsidRDefault="007942B9" w:rsidP="0079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2B9" w:rsidRPr="006C0EBB" w:rsidRDefault="007942B9" w:rsidP="0079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2B9" w:rsidRPr="006C0EBB" w:rsidRDefault="007942B9" w:rsidP="0079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2B9" w:rsidRPr="006C0EBB" w:rsidRDefault="007942B9" w:rsidP="0079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2B9" w:rsidRPr="006C0EBB" w:rsidRDefault="007942B9" w:rsidP="0079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2B9" w:rsidRPr="006C0EBB" w:rsidRDefault="007942B9" w:rsidP="0079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2B9" w:rsidRPr="006C0EBB" w:rsidRDefault="007942B9" w:rsidP="0079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2B9" w:rsidRPr="006C0EBB" w:rsidRDefault="008F149A" w:rsidP="0079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рассказывают.</w:t>
            </w:r>
          </w:p>
          <w:p w:rsidR="007942B9" w:rsidRPr="006C0EBB" w:rsidRDefault="007942B9" w:rsidP="0079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2B9" w:rsidRPr="006C0EBB" w:rsidRDefault="00285119" w:rsidP="0079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дуют на снежинку.)</w:t>
            </w:r>
          </w:p>
          <w:p w:rsidR="007942B9" w:rsidRPr="006C0EBB" w:rsidRDefault="00285119" w:rsidP="0079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 </w:t>
            </w:r>
            <w:r w:rsidRPr="006C0E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«греют»</w:t>
            </w: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ручки).</w:t>
            </w:r>
          </w:p>
          <w:p w:rsidR="007942B9" w:rsidRPr="006C0EBB" w:rsidRDefault="00285119" w:rsidP="00794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называют.</w:t>
            </w:r>
          </w:p>
          <w:p w:rsidR="00C23B84" w:rsidRPr="006C0EBB" w:rsidRDefault="00C23B84" w:rsidP="008F1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84" w:rsidRPr="006C0EBB" w:rsidRDefault="007942B9" w:rsidP="006C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</w:tr>
      <w:tr w:rsidR="004E1A72" w:rsidRPr="006C0EBB" w:rsidTr="006C0EBB"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72" w:rsidRPr="006C0EBB" w:rsidRDefault="00A46D19" w:rsidP="000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  <w:r w:rsidR="0029158C" w:rsidRPr="006C0E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. </w:t>
            </w:r>
            <w:r w:rsidR="000F1E17" w:rsidRPr="006C0E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E17" w:rsidRDefault="000F1E17" w:rsidP="000F1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E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Перед вами карточка с текстом стихотворения. Только </w:t>
            </w:r>
            <w:r w:rsidR="00DA1074" w:rsidRPr="006C0E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вот затруднение, мороз превратил в снежинки буквы в словах, нужно их отогреть. </w:t>
            </w:r>
            <w:r w:rsidRPr="006C0EBB">
              <w:rPr>
                <w:rFonts w:ascii="Times New Roman" w:eastAsia="Calibri" w:hAnsi="Times New Roman" w:cs="Times New Roman"/>
                <w:sz w:val="24"/>
                <w:szCs w:val="24"/>
              </w:rPr>
              <w:t>Проч</w:t>
            </w:r>
            <w:r w:rsidR="008F149A" w:rsidRPr="006C0E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итайте стихотворение, вставляя </w:t>
            </w:r>
            <w:r w:rsidRPr="006C0E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пропущенные </w:t>
            </w:r>
            <w:r w:rsidRPr="006C0E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буквы в словах. (Словарные слова, которые дети уже изучали)</w:t>
            </w:r>
            <w:r w:rsidR="00616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616EE2" w:rsidRPr="00616E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2</w:t>
            </w:r>
            <w:r w:rsidR="00616E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="00616EE2" w:rsidRPr="00616E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A80485" w:rsidRPr="00616EE2" w:rsidRDefault="00A80485" w:rsidP="000F1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drawing>
                <wp:inline distT="0" distB="0" distL="0" distR="0" wp14:anchorId="42A83763" wp14:editId="15ED6AEB">
                  <wp:extent cx="3373120" cy="1897380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120" cy="189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1074" w:rsidRPr="006C0EBB" w:rsidRDefault="00C23B84" w:rsidP="000F1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0E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Гуляя по лесу </w:t>
            </w:r>
            <w:proofErr w:type="gramStart"/>
            <w:r w:rsidRPr="006C0E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зимой,</w:t>
            </w:r>
            <w:r w:rsidRPr="006C0E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М</w:t>
            </w:r>
            <w:proofErr w:type="gramEnd"/>
            <w:r w:rsidRPr="006C0E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*роз поднимет посох –</w:t>
            </w:r>
            <w:r w:rsidRPr="006C0E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И снег повиснет бахромой</w:t>
            </w:r>
            <w:r w:rsidRPr="006C0E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На соснах и б*</w:t>
            </w:r>
            <w:proofErr w:type="spellStart"/>
            <w:r w:rsidRPr="006C0E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рёзах</w:t>
            </w:r>
            <w:proofErr w:type="spellEnd"/>
            <w:r w:rsidRPr="006C0E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0F1E17" w:rsidRPr="006C0EBB" w:rsidRDefault="000F1E17" w:rsidP="000F1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B">
              <w:rPr>
                <w:rFonts w:ascii="Times New Roman" w:eastAsia="Calibri" w:hAnsi="Times New Roman" w:cs="Times New Roman"/>
                <w:sz w:val="24"/>
                <w:szCs w:val="24"/>
              </w:rPr>
              <w:t>- Прочитаем медленно слова по слогам.</w:t>
            </w:r>
          </w:p>
          <w:p w:rsidR="000F1E17" w:rsidRPr="006C0EBB" w:rsidRDefault="000F1E17" w:rsidP="000F1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Произнесите слова с ударением. Вставьте пропущенные буквы, поставьте ударение. </w:t>
            </w:r>
          </w:p>
          <w:p w:rsidR="004E1A72" w:rsidRPr="006C0EBB" w:rsidRDefault="004E1A72" w:rsidP="004E1A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E17" w:rsidRPr="006C0EBB" w:rsidRDefault="000F1E17" w:rsidP="004E1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E17" w:rsidRPr="006C0EBB" w:rsidRDefault="000F1E17" w:rsidP="000F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A72" w:rsidRPr="006C0EBB" w:rsidRDefault="000F1E17" w:rsidP="000F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задания на карточках.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72" w:rsidRPr="006C0EBB" w:rsidRDefault="006C0EBB" w:rsidP="006C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FC7DBC" w:rsidRPr="006C0EBB" w:rsidTr="006C0EBB"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579" w:rsidRPr="006C0EBB" w:rsidRDefault="0029158C" w:rsidP="00291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4. </w:t>
            </w:r>
            <w:r w:rsidR="00A46D19" w:rsidRPr="006C0E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Повторение </w:t>
            </w:r>
            <w:r w:rsidR="007942B9" w:rsidRPr="006C0E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изученного материала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D19" w:rsidRPr="006C0EBB" w:rsidRDefault="00A46D19" w:rsidP="00A46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- Какой частью речи они являются словарные слова?</w:t>
            </w:r>
          </w:p>
          <w:p w:rsidR="000F1E17" w:rsidRPr="006C0EBB" w:rsidRDefault="000F1E17" w:rsidP="000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- Что они обозначают?</w:t>
            </w:r>
          </w:p>
          <w:p w:rsidR="000F1E17" w:rsidRPr="006C0EBB" w:rsidRDefault="000F1E17" w:rsidP="00DE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120C0" w:rsidRPr="006C0EBB" w:rsidRDefault="00E120C0" w:rsidP="00DE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На прошлом уроке мы изучали существительное как часть речи.</w:t>
            </w:r>
          </w:p>
          <w:p w:rsidR="00DE175A" w:rsidRPr="006C0EBB" w:rsidRDefault="00DE175A" w:rsidP="00DE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 - Что вы </w:t>
            </w:r>
            <w:proofErr w:type="gramStart"/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з</w:t>
            </w:r>
            <w:r w:rsidR="000F1E17"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апомнили </w:t>
            </w: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об</w:t>
            </w:r>
            <w:proofErr w:type="gramEnd"/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имени существительном?</w:t>
            </w:r>
          </w:p>
          <w:p w:rsidR="00DE175A" w:rsidRPr="006C0EBB" w:rsidRDefault="00DE175A" w:rsidP="00DE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Давайте поиграем в игру.</w:t>
            </w:r>
          </w:p>
          <w:p w:rsidR="00DE175A" w:rsidRPr="006C0EBB" w:rsidRDefault="00DE175A" w:rsidP="00DE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DE175A" w:rsidRPr="00616EE2" w:rsidRDefault="00DE175A" w:rsidP="00DE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  <w:lang w:eastAsia="ru-RU"/>
              </w:rPr>
            </w:pPr>
            <w:r w:rsidRPr="00616EE2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  <w:lang w:eastAsia="ru-RU"/>
              </w:rPr>
              <w:t>Игра «ДА-НЕТ»</w:t>
            </w:r>
          </w:p>
          <w:p w:rsidR="00DE175A" w:rsidRPr="006C0EBB" w:rsidRDefault="00DE175A" w:rsidP="00DE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br/>
              <w:t>– Имя существительное – это часть речи?</w:t>
            </w:r>
            <w:r w:rsidR="00E120C0"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(да)</w:t>
            </w: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br/>
              <w:t>– Имя существительное обозначает действие?</w:t>
            </w:r>
            <w:r w:rsidR="00116151"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(нет)</w:t>
            </w: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br/>
              <w:t xml:space="preserve">–Имя существительное обозначает </w:t>
            </w:r>
            <w:proofErr w:type="gramStart"/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предмет?(</w:t>
            </w:r>
            <w:proofErr w:type="gramEnd"/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да)</w:t>
            </w: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br/>
              <w:t>– Имя сущ. отвечает на вопросы какой, какая, какое?(нет)</w:t>
            </w: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br/>
              <w:t>– Имя сущ. отвечает на вопросы кто, что?(да)</w:t>
            </w:r>
          </w:p>
          <w:p w:rsidR="00335848" w:rsidRPr="006C0EBB" w:rsidRDefault="00E120C0" w:rsidP="00FC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И так, что же такое имя существительное, сформулируйте правило. </w:t>
            </w:r>
          </w:p>
          <w:p w:rsidR="00FC7DBC" w:rsidRPr="006C0EBB" w:rsidRDefault="00FC7DBC" w:rsidP="0033584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2B9" w:rsidRPr="006C0EBB" w:rsidRDefault="007942B9" w:rsidP="007942B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0EBB">
              <w:rPr>
                <w:rStyle w:val="c7"/>
                <w:rFonts w:eastAsiaTheme="majorEastAsia"/>
                <w:iCs/>
                <w:color w:val="000000"/>
              </w:rPr>
              <w:t xml:space="preserve">Почему одни имена существительные отвечают на вопрос </w:t>
            </w:r>
            <w:proofErr w:type="gramStart"/>
            <w:r w:rsidRPr="006C0EBB">
              <w:rPr>
                <w:rStyle w:val="c7"/>
                <w:rFonts w:eastAsiaTheme="majorEastAsia"/>
                <w:iCs/>
                <w:color w:val="000000"/>
              </w:rPr>
              <w:t>кто?,</w:t>
            </w:r>
            <w:proofErr w:type="gramEnd"/>
            <w:r w:rsidRPr="006C0EBB">
              <w:rPr>
                <w:rStyle w:val="c7"/>
                <w:rFonts w:eastAsiaTheme="majorEastAsia"/>
                <w:iCs/>
                <w:color w:val="000000"/>
              </w:rPr>
              <w:t xml:space="preserve"> а другие – что?</w:t>
            </w:r>
          </w:p>
          <w:p w:rsidR="00EF0AD8" w:rsidRPr="006C0EBB" w:rsidRDefault="00EF0AD8" w:rsidP="0079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2B9" w:rsidRDefault="007942B9" w:rsidP="0079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 записаны слова</w:t>
            </w:r>
            <w:r w:rsidR="00EF0AD8"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0AD8" w:rsidRPr="00616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3)</w:t>
            </w:r>
            <w:r w:rsidRPr="00616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80485" w:rsidRPr="006C0EBB" w:rsidRDefault="00A80485" w:rsidP="0079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D273513" wp14:editId="6B70C5C1">
                  <wp:extent cx="3373120" cy="189738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120" cy="189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42B9" w:rsidRPr="006C0EBB" w:rsidRDefault="00EF0AD8" w:rsidP="0079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Снегирь, прыгать, летает</w:t>
            </w:r>
            <w:r w:rsidR="007942B9" w:rsidRPr="006C0E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7942B9" w:rsidRPr="006C0EBB" w:rsidRDefault="00EF0AD8" w:rsidP="0079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мороз, трещит</w:t>
            </w:r>
            <w:r w:rsidR="007942B9" w:rsidRPr="006C0E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6C0E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морозить</w:t>
            </w:r>
            <w:r w:rsidR="00A46D19" w:rsidRPr="006C0E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C0EBB" w:rsidRDefault="006C0EBB" w:rsidP="0079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942B9" w:rsidRPr="006C0EBB" w:rsidRDefault="00EF0AD8" w:rsidP="0079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E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Найдите </w:t>
            </w:r>
            <w:r w:rsidR="007942B9" w:rsidRPr="006C0E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лишнее</w:t>
            </w:r>
            <w:proofErr w:type="gramEnd"/>
            <w:r w:rsidR="007942B9" w:rsidRPr="006C0E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слово и объяснить почему оно лишнее.</w:t>
            </w:r>
          </w:p>
          <w:p w:rsidR="006C0EBB" w:rsidRDefault="006C0EBB" w:rsidP="0079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Default="007942B9" w:rsidP="0079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-Почему эти слова лишние?</w:t>
            </w:r>
            <w:r w:rsid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0EBB" w:rsidRDefault="007942B9" w:rsidP="0079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0EBB" w:rsidRDefault="006C0EBB" w:rsidP="0079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Default="006C0EBB" w:rsidP="0079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Default="006C0EBB" w:rsidP="0079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2B9" w:rsidRPr="006C0EBB" w:rsidRDefault="007942B9" w:rsidP="0079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какие вопросы отвечают слова, обозначающие предметы и слова- </w:t>
            </w:r>
            <w:r w:rsidR="00EF0AD8" w:rsidRPr="006C0E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снегирь, мороз</w:t>
            </w: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6C0EBB" w:rsidRDefault="006C0EBB" w:rsidP="0079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2B9" w:rsidRPr="006C0EBB" w:rsidRDefault="007942B9" w:rsidP="0079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К какой части речи относятся слова, отвечающие на вопросы </w:t>
            </w:r>
            <w:proofErr w:type="gramStart"/>
            <w:r w:rsidRPr="006C0E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кто ?</w:t>
            </w:r>
            <w:proofErr w:type="gramEnd"/>
            <w:r w:rsidRPr="006C0E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что?</w:t>
            </w:r>
          </w:p>
          <w:p w:rsidR="00EF0AD8" w:rsidRPr="006C0EBB" w:rsidRDefault="00EF0AD8" w:rsidP="0079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Default="007942B9" w:rsidP="0079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вопрос зададим к слову </w:t>
            </w:r>
            <w:r w:rsidR="00EF0AD8" w:rsidRPr="006C0E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снегирь</w:t>
            </w:r>
            <w:r w:rsidRPr="006C0E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?</w:t>
            </w: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0AD8" w:rsidRPr="006C0EBB" w:rsidRDefault="007942B9" w:rsidP="0079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слову </w:t>
            </w:r>
            <w:r w:rsidR="00EF0AD8" w:rsidRPr="006C0E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мороз</w:t>
            </w: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EF0AD8" w:rsidRPr="006C0EBB" w:rsidRDefault="00EF0AD8" w:rsidP="0079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2B9" w:rsidRPr="006C0EBB" w:rsidRDefault="007942B9" w:rsidP="0079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Почему?</w:t>
            </w:r>
          </w:p>
          <w:p w:rsidR="00EF0AD8" w:rsidRPr="006C0EBB" w:rsidRDefault="00EF0AD8" w:rsidP="0079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2B9" w:rsidRPr="006C0EBB" w:rsidRDefault="007942B9" w:rsidP="0079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Можно ли эти слова изменить по числам?</w:t>
            </w:r>
          </w:p>
          <w:p w:rsidR="00EF0AD8" w:rsidRPr="006C0EBB" w:rsidRDefault="00EF0AD8" w:rsidP="0079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AD8" w:rsidRPr="006C0EBB" w:rsidRDefault="007942B9" w:rsidP="0079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Когда мы произносим слово </w:t>
            </w:r>
            <w:proofErr w:type="gramStart"/>
            <w:r w:rsidR="00EF0AD8" w:rsidRPr="006C0E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снегирь </w:t>
            </w: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думаем, </w:t>
            </w:r>
            <w:r w:rsidR="00EF0AD8"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мальчик или это девочка?</w:t>
            </w:r>
          </w:p>
          <w:p w:rsidR="007942B9" w:rsidRPr="006C0EBB" w:rsidRDefault="007942B9" w:rsidP="0079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Оказывается, слова-существительные можно разделить </w:t>
            </w:r>
            <w:proofErr w:type="gramStart"/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группы</w:t>
            </w:r>
            <w:proofErr w:type="gramEnd"/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только </w:t>
            </w:r>
            <w:r w:rsidRPr="006C0E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одушевлённые и неодушевлённые</w:t>
            </w: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 ещё </w:t>
            </w:r>
            <w:r w:rsidR="0029158C"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относящиеся к разному роду. </w:t>
            </w:r>
          </w:p>
          <w:p w:rsidR="0029158C" w:rsidRPr="006C0EBB" w:rsidRDefault="0029158C" w:rsidP="0079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848" w:rsidRPr="006C0EBB" w:rsidRDefault="0029158C" w:rsidP="00794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мы будем учиться определять род имён существительных. Но сначала немного отдохнём. 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D19" w:rsidRPr="006C0EBB" w:rsidRDefault="00A46D19" w:rsidP="00A46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lastRenderedPageBreak/>
              <w:t>существительное</w:t>
            </w:r>
          </w:p>
          <w:p w:rsidR="000F1E17" w:rsidRPr="006C0EBB" w:rsidRDefault="000F1E17" w:rsidP="00FC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Название предметов</w:t>
            </w:r>
          </w:p>
          <w:p w:rsidR="00E120C0" w:rsidRPr="006C0EBB" w:rsidRDefault="00E120C0" w:rsidP="00FC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120C0" w:rsidRPr="006C0EBB" w:rsidRDefault="00E120C0" w:rsidP="00FC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120C0" w:rsidRPr="006C0EBB" w:rsidRDefault="00E120C0" w:rsidP="00FC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120C0" w:rsidRPr="006C0EBB" w:rsidRDefault="00E120C0" w:rsidP="00FC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120C0" w:rsidRPr="006C0EBB" w:rsidRDefault="00E120C0" w:rsidP="00FC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120C0" w:rsidRPr="006C0EBB" w:rsidRDefault="00E120C0" w:rsidP="00FC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FC7DBC" w:rsidRPr="006C0EBB" w:rsidRDefault="00DE175A" w:rsidP="00FC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Отвечают хором. </w:t>
            </w:r>
          </w:p>
          <w:p w:rsidR="00E120C0" w:rsidRPr="006C0EBB" w:rsidRDefault="00E120C0" w:rsidP="00FC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120C0" w:rsidRPr="006C0EBB" w:rsidRDefault="00E120C0" w:rsidP="00FC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120C0" w:rsidRPr="006C0EBB" w:rsidRDefault="00E120C0" w:rsidP="00FC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0F1E17" w:rsidRPr="006C0EBB" w:rsidRDefault="000F1E17" w:rsidP="0033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0F1E17" w:rsidRPr="006C0EBB" w:rsidRDefault="000F1E17" w:rsidP="0033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0F1E17" w:rsidRPr="006C0EBB" w:rsidRDefault="000F1E17" w:rsidP="0033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0F1E17" w:rsidRPr="006C0EBB" w:rsidRDefault="000F1E17" w:rsidP="0033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0F1E17" w:rsidRPr="006C0EBB" w:rsidRDefault="000F1E17" w:rsidP="0033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0F1E17" w:rsidRPr="006C0EBB" w:rsidRDefault="000F1E17" w:rsidP="0033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7E3B54" w:rsidRPr="006C0EBB" w:rsidRDefault="00E120C0" w:rsidP="0033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Имя существительное – это часть речи, которая отвечает на вопросы </w:t>
            </w:r>
            <w:r w:rsidR="00335848" w:rsidRPr="006C0EBB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кто? что? и обозначает предметы. </w:t>
            </w:r>
          </w:p>
          <w:p w:rsidR="007E3B54" w:rsidRPr="006C0EBB" w:rsidRDefault="007E3B54" w:rsidP="0033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7E3B54" w:rsidRPr="006C0EBB" w:rsidRDefault="007E3B54" w:rsidP="0033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7E3B54" w:rsidRPr="006C0EBB" w:rsidRDefault="00EF0AD8" w:rsidP="0033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  <w:t>Дети называют слова: снегирь, мороз</w:t>
            </w:r>
          </w:p>
          <w:p w:rsidR="007E3B54" w:rsidRPr="006C0EBB" w:rsidRDefault="007E3B54" w:rsidP="0033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Слова снегирь и мороз называют предметы, остальные слова называют действия предметов.</w:t>
            </w:r>
          </w:p>
          <w:p w:rsidR="006C0EBB" w:rsidRDefault="006C0EBB" w:rsidP="0033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6C0EBB" w:rsidRDefault="006C0EBB" w:rsidP="0033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7E3B54" w:rsidRPr="006C0EBB" w:rsidRDefault="006C0EBB" w:rsidP="0033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  <w:t>Кто? Что?</w:t>
            </w:r>
          </w:p>
          <w:p w:rsidR="007E3B54" w:rsidRPr="006C0EBB" w:rsidRDefault="007E3B54" w:rsidP="00335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EF0AD8" w:rsidRPr="006C0EBB" w:rsidRDefault="00EF0AD8" w:rsidP="00EF0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существительное.</w:t>
            </w:r>
          </w:p>
          <w:p w:rsidR="00EF0AD8" w:rsidRPr="006C0EBB" w:rsidRDefault="00EF0AD8" w:rsidP="00EF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F0AD8" w:rsidRPr="006C0EBB" w:rsidRDefault="00EF0AD8" w:rsidP="00EF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Default="006C0EBB" w:rsidP="00EF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Default="006C0EBB" w:rsidP="00EF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AD8" w:rsidRPr="006C0EBB" w:rsidRDefault="00EF0AD8" w:rsidP="00EF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Одушевлённые и неодушевлённые существительные.</w:t>
            </w:r>
          </w:p>
          <w:p w:rsidR="00EF0AD8" w:rsidRPr="006C0EBB" w:rsidRDefault="00EF0AD8" w:rsidP="00EF0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AD8" w:rsidRPr="006C0EBB" w:rsidRDefault="00EF0AD8" w:rsidP="00EF0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снегири, морозы. </w:t>
            </w: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DBC" w:rsidRPr="006C0EBB" w:rsidRDefault="006C0EBB" w:rsidP="006C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8F149A" w:rsidRPr="006C0EBB" w:rsidTr="006C0EBB"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49A" w:rsidRPr="006C0EBB" w:rsidRDefault="0029158C" w:rsidP="00291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5.</w:t>
            </w:r>
            <w:r w:rsidR="008F149A" w:rsidRPr="006C0E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49A" w:rsidRPr="006C0EBB" w:rsidRDefault="008F149A" w:rsidP="008F14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Физкультминутка.</w:t>
            </w:r>
          </w:p>
          <w:p w:rsidR="008F149A" w:rsidRPr="006C0EBB" w:rsidRDefault="008F149A" w:rsidP="008F14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Раз, два, три, четыре,</w:t>
            </w:r>
            <w:r w:rsidRPr="006C0E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        </w:t>
            </w:r>
          </w:p>
          <w:p w:rsidR="008F149A" w:rsidRPr="006C0EBB" w:rsidRDefault="00E753D5" w:rsidP="008F14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Мы с тобой снежок слепили </w:t>
            </w:r>
            <w:r w:rsidR="008F149A" w:rsidRPr="006C0E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</w:t>
            </w:r>
          </w:p>
          <w:p w:rsidR="008F149A" w:rsidRPr="006C0EBB" w:rsidRDefault="00E753D5" w:rsidP="008F14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Круглый, крепкий, очень гладкий</w:t>
            </w:r>
            <w:r w:rsidR="008F149A" w:rsidRPr="006C0E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             </w:t>
            </w:r>
          </w:p>
          <w:p w:rsidR="008F149A" w:rsidRPr="006C0EBB" w:rsidRDefault="008F149A" w:rsidP="008F14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 совсем-совсем не сладкий.</w:t>
            </w:r>
          </w:p>
          <w:p w:rsidR="008F149A" w:rsidRPr="006C0EBB" w:rsidRDefault="008F149A" w:rsidP="008F14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Раз – подбросим,</w:t>
            </w:r>
            <w:r w:rsidRPr="006C0E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</w:t>
            </w:r>
          </w:p>
          <w:p w:rsidR="00E753D5" w:rsidRPr="006C0EBB" w:rsidRDefault="008F149A" w:rsidP="008F14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Два – поймаем,</w:t>
            </w:r>
          </w:p>
          <w:p w:rsidR="008F149A" w:rsidRPr="006C0EBB" w:rsidRDefault="008F149A" w:rsidP="008F14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Три – уроним</w:t>
            </w:r>
            <w:r w:rsidRPr="006C0E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                             </w:t>
            </w:r>
          </w:p>
          <w:p w:rsidR="008F149A" w:rsidRPr="006C0EBB" w:rsidRDefault="008F149A" w:rsidP="008F14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И…сломаем.</w:t>
            </w:r>
          </w:p>
          <w:p w:rsidR="008F149A" w:rsidRPr="006C0EBB" w:rsidRDefault="008F149A" w:rsidP="008F14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                                                                                                       </w:t>
            </w:r>
          </w:p>
          <w:p w:rsidR="008F149A" w:rsidRPr="006C0EBB" w:rsidRDefault="008F149A" w:rsidP="008F14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F149A" w:rsidRPr="006C0EBB" w:rsidRDefault="008F149A" w:rsidP="000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49A" w:rsidRPr="00517C77" w:rsidRDefault="008F149A" w:rsidP="008F1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7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lastRenderedPageBreak/>
              <w:t>Выполняют движения</w:t>
            </w:r>
            <w:r w:rsidR="00517C7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49A" w:rsidRPr="006C0EBB" w:rsidRDefault="006C0EBB" w:rsidP="00FC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6C0EBB" w:rsidRPr="006C0EBB" w:rsidTr="006C0EBB"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6. Основная часть. 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-</w:t>
            </w: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Логопед читает сказку из книги В. Волиной “Весёлая грамматика” “Как у существительных род появился”.</w:t>
            </w:r>
          </w:p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C0EB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“ Из</w:t>
            </w:r>
            <w:proofErr w:type="gramEnd"/>
            <w:r w:rsidRPr="006C0EB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 этой истории вы узнаете, как у существительных род появился. Сначала все существительные были очень и очень похожими. Да такими похожими, что даже сама королева Грамматика их путала.</w:t>
            </w:r>
          </w:p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И вот однажды она издала приказ: “Кто придумает </w:t>
            </w:r>
            <w:proofErr w:type="gramStart"/>
            <w:r w:rsidRPr="006C0EB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для моих слов-существительных знаки</w:t>
            </w:r>
            <w:proofErr w:type="gramEnd"/>
            <w:r w:rsidRPr="006C0EB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 различия, тот будет награждён.”</w:t>
            </w:r>
          </w:p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А жили в другом королевстве муж и жена. Жадные они очень были. Услышали про указ королевы и бросились делить между собой слова. Слов много, а жизнь коротка. Делили они делили, пока смерть им не помешала</w:t>
            </w:r>
            <w:proofErr w:type="gramStart"/>
            <w:r w:rsidRPr="006C0EB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  <w:r w:rsidRPr="006C0EB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 так и не разделили до конца все слова. пришла королева Грамматика и постановила: “Те слова, которые взял себе муж, пусть будут МУЖСКОГО рода. Там оказались слова – </w:t>
            </w: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стул, кот, снег </w:t>
            </w:r>
            <w:r w:rsidRPr="006C0EB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и многие другие. Те слова, которые взяла себе жена, пусть будут ЖЕНСКОГО рода. Там оказались слова-</w:t>
            </w: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ручка, парта, кошка и</w:t>
            </w:r>
            <w:r w:rsidRPr="006C0EB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 многие другие слова. А те слова, которые остались неразделёнными пусть будут СРЕДНЕГО рода. Там оказались слова </w:t>
            </w: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– море, солнце, окно, сердце</w:t>
            </w:r>
            <w:r w:rsidRPr="006C0EB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 и многие другие. Вот так и появился у существительных род.”</w:t>
            </w:r>
          </w:p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-</w:t>
            </w: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Чтобы нам разобраться, куда, в какой домик пойдут слова-существительные, нам будут помогать </w:t>
            </w:r>
            <w:r w:rsidRPr="006C0EBB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  <w:t>слова-помощники: он мой, она моя, оно моё.</w:t>
            </w:r>
            <w:r w:rsidR="00616EE2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DE53B2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  <w:t>(</w:t>
            </w:r>
            <w:r w:rsidR="00616EE2" w:rsidRPr="00616EE2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Слайд 4</w:t>
            </w:r>
            <w:r w:rsidR="00DE53B2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).</w:t>
            </w:r>
          </w:p>
          <w:p w:rsidR="00A80485" w:rsidRDefault="00A80485" w:rsidP="006C0EB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804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177C96F4" wp14:editId="4215E201">
                  <wp:extent cx="3373120" cy="18973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120" cy="189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C0E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И детям раздаются аналогичные карточки со словами-помощниками.</w:t>
            </w:r>
            <w:r w:rsidRPr="006C0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                                                           </w:t>
            </w:r>
            <w:r w:rsidRPr="006C0E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Стихотворение </w:t>
            </w:r>
            <w:proofErr w:type="spellStart"/>
            <w:r w:rsidRPr="006C0E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В.Волиной</w:t>
            </w:r>
            <w:proofErr w:type="spellEnd"/>
            <w:r w:rsidRPr="006C0E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         </w:t>
            </w:r>
            <w:r w:rsidRPr="006C0E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Весёлые рифмы.                                                                                            </w:t>
            </w:r>
            <w:r w:rsidRPr="006C0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 мужской конечно </w:t>
            </w:r>
            <w:proofErr w:type="gramStart"/>
            <w:r w:rsidRPr="006C0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МОЙ:</w:t>
            </w:r>
            <w:r w:rsidRPr="006C0E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  </w:t>
            </w:r>
            <w:proofErr w:type="gramEnd"/>
            <w:r w:rsidRPr="006C0E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         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      </w:t>
            </w:r>
            <w:r w:rsidRPr="006C0E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Мой сад, мой брат, стул </w:t>
            </w:r>
            <w:r w:rsidRPr="006C0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мой.</w:t>
            </w:r>
            <w:r w:rsidRPr="006C0E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                                                                                               </w:t>
            </w:r>
            <w:r w:rsidRPr="006C0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Женский род, помню </w:t>
            </w:r>
            <w:proofErr w:type="gramStart"/>
            <w:r w:rsidRPr="006C0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я,</w:t>
            </w:r>
            <w:r w:rsidRPr="006C0E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  </w:t>
            </w:r>
            <w:proofErr w:type="gramEnd"/>
            <w:r w:rsidRPr="006C0E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                                                                                                      </w:t>
            </w:r>
            <w:r w:rsidRPr="006C0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То, про что скажу –МОЯ:</w:t>
            </w:r>
            <w:r w:rsidRPr="006C0E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                                                                                                   </w:t>
            </w:r>
            <w:r w:rsidRPr="006C0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Моя ручка, моя тучка</w:t>
            </w:r>
            <w:r w:rsidRPr="006C0E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                                                                                                </w:t>
            </w:r>
            <w:r w:rsidRPr="006C0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тетрадь она моя.</w:t>
            </w:r>
            <w:r w:rsidRPr="006C0E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                                                                                                  </w:t>
            </w:r>
            <w:r w:rsidRPr="006C0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Средний род-ОНО, </w:t>
            </w:r>
            <w:proofErr w:type="gramStart"/>
            <w:r w:rsidRPr="006C0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МОЁ:</w:t>
            </w:r>
            <w:r w:rsidRPr="006C0E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  </w:t>
            </w:r>
            <w:proofErr w:type="gramEnd"/>
            <w:r w:rsidRPr="006C0E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                                                                                             </w:t>
            </w:r>
            <w:r w:rsidRPr="006C0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Моё окно, село моё.</w:t>
            </w:r>
          </w:p>
          <w:p w:rsid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На какие три группы можно разделить эти слова? </w:t>
            </w:r>
          </w:p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Какой вывод можно сделать? </w:t>
            </w:r>
          </w:p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          </w:t>
            </w:r>
          </w:p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Женский </w:t>
            </w:r>
            <w:proofErr w:type="gramStart"/>
            <w:r w:rsidRPr="006C0EBB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  <w:t>род  </w:t>
            </w: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запомню</w:t>
            </w:r>
            <w:proofErr w:type="gramEnd"/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я и скажу: "Она моя”.</w:t>
            </w:r>
          </w:p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запомню  </w:t>
            </w:r>
            <w:r w:rsidRPr="006C0EBB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  <w:t>род</w:t>
            </w:r>
            <w:proofErr w:type="gramEnd"/>
            <w:r w:rsidRPr="006C0EBB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мужской  </w:t>
            </w: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и опять скажу: "Он мой”.</w:t>
            </w:r>
          </w:p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Средний </w:t>
            </w:r>
            <w:proofErr w:type="gramStart"/>
            <w:r w:rsidRPr="006C0EBB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  <w:t>род:  </w:t>
            </w: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"</w:t>
            </w:r>
            <w:proofErr w:type="gramEnd"/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Оно моё” – это правило твоё.</w:t>
            </w:r>
          </w:p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 </w:t>
            </w:r>
          </w:p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i/>
                <w:color w:val="181818"/>
                <w:sz w:val="24"/>
                <w:szCs w:val="24"/>
                <w:lang w:eastAsia="ru-RU"/>
              </w:rPr>
              <w:t>Называю слова-существительные</w:t>
            </w: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.</w:t>
            </w:r>
            <w:r w:rsidRPr="006C0E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                                                         Слова</w:t>
            </w: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: стол, парта, кино, дом, ручка, заяц, зеркало, зайчиха, книга, море, улица, пирог, пирожное, пёс, собака, животное.</w:t>
            </w:r>
            <w:r w:rsidRPr="006C0E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 </w:t>
            </w:r>
          </w:p>
          <w:p w:rsidR="006C0EBB" w:rsidRPr="006C0EBB" w:rsidRDefault="006C0EBB" w:rsidP="006C0EBB">
            <w:pPr>
              <w:pStyle w:val="a3"/>
              <w:numPr>
                <w:ilvl w:val="0"/>
                <w:numId w:val="8"/>
              </w:numPr>
              <w:ind w:left="-56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EBB" w:rsidRPr="006C0EBB" w:rsidRDefault="006C0EBB" w:rsidP="006C0EBB">
            <w:pPr>
              <w:pStyle w:val="a3"/>
              <w:numPr>
                <w:ilvl w:val="0"/>
                <w:numId w:val="8"/>
              </w:numPr>
              <w:ind w:left="-56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E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6C0EBB" w:rsidRPr="006C0EBB" w:rsidRDefault="006C0EBB" w:rsidP="006C0EBB">
            <w:pPr>
              <w:pStyle w:val="a3"/>
              <w:numPr>
                <w:ilvl w:val="0"/>
                <w:numId w:val="8"/>
              </w:numPr>
              <w:ind w:left="-56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E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«Цветные клеточки».</w:t>
            </w:r>
          </w:p>
          <w:p w:rsidR="006C0EBB" w:rsidRPr="006C0EBB" w:rsidRDefault="006C0EBB" w:rsidP="006C0EBB">
            <w:pPr>
              <w:ind w:left="-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На столе лежат карточки и цветные карандаши,             </w:t>
            </w:r>
          </w:p>
          <w:p w:rsidR="006C0EBB" w:rsidRPr="006C0EBB" w:rsidRDefault="006C0EBB" w:rsidP="006C0EB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BB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существительные женского рода закрасьте красным карандашом, мужского-синим, среднего-жёлтым.</w:t>
            </w:r>
          </w:p>
          <w:p w:rsidR="006C0EBB" w:rsidRPr="006C0EBB" w:rsidRDefault="006C0EBB" w:rsidP="006C0EBB">
            <w:pPr>
              <w:ind w:left="-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5273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418"/>
              <w:gridCol w:w="992"/>
              <w:gridCol w:w="1559"/>
            </w:tblGrid>
            <w:tr w:rsidR="006C0EBB" w:rsidRPr="006C0EBB" w:rsidTr="00FF3C0B">
              <w:trPr>
                <w:trHeight w:val="2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EBB" w:rsidRPr="006C0EBB" w:rsidRDefault="006C0EBB" w:rsidP="006C0EBB">
                  <w:pPr>
                    <w:spacing w:line="240" w:lineRule="auto"/>
                    <w:ind w:left="-567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0E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Платок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EBB" w:rsidRPr="006C0EBB" w:rsidRDefault="006C0EBB" w:rsidP="006C0EBB">
                  <w:pPr>
                    <w:spacing w:line="240" w:lineRule="auto"/>
                    <w:ind w:left="-567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0E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зеркало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EBB" w:rsidRPr="006C0EBB" w:rsidRDefault="006C0EBB" w:rsidP="006C0EBB">
                  <w:pPr>
                    <w:spacing w:line="240" w:lineRule="auto"/>
                    <w:ind w:left="-567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0E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метель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EBB" w:rsidRPr="006C0EBB" w:rsidRDefault="006C0EBB" w:rsidP="006C0EBB">
                  <w:pPr>
                    <w:spacing w:line="240" w:lineRule="auto"/>
                    <w:ind w:left="-567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0E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забор</w:t>
                  </w:r>
                </w:p>
              </w:tc>
            </w:tr>
            <w:tr w:rsidR="006C0EBB" w:rsidRPr="006C0EBB" w:rsidTr="00FF3C0B">
              <w:trPr>
                <w:trHeight w:val="2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EBB" w:rsidRPr="006C0EBB" w:rsidRDefault="006C0EBB" w:rsidP="006C0EBB">
                  <w:pPr>
                    <w:spacing w:line="240" w:lineRule="auto"/>
                    <w:ind w:left="-567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0E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Яблоко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EBB" w:rsidRPr="006C0EBB" w:rsidRDefault="006C0EBB" w:rsidP="006C0EBB">
                  <w:pPr>
                    <w:spacing w:line="240" w:lineRule="auto"/>
                    <w:ind w:left="-567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0E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тарелка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EBB" w:rsidRPr="006C0EBB" w:rsidRDefault="006C0EBB" w:rsidP="006C0EBB">
                  <w:pPr>
                    <w:spacing w:line="240" w:lineRule="auto"/>
                    <w:ind w:left="-567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0E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Звезда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EBB" w:rsidRPr="006C0EBB" w:rsidRDefault="006C0EBB" w:rsidP="006C0EBB">
                  <w:pPr>
                    <w:spacing w:line="240" w:lineRule="auto"/>
                    <w:ind w:left="-567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0E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тетрадь</w:t>
                  </w:r>
                </w:p>
              </w:tc>
            </w:tr>
            <w:tr w:rsidR="006C0EBB" w:rsidRPr="006C0EBB" w:rsidTr="00FF3C0B">
              <w:trPr>
                <w:trHeight w:val="2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EBB" w:rsidRPr="006C0EBB" w:rsidRDefault="006C0EBB" w:rsidP="006C0EBB">
                  <w:pPr>
                    <w:spacing w:line="240" w:lineRule="auto"/>
                    <w:ind w:left="-567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0E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Роза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EBB" w:rsidRPr="006C0EBB" w:rsidRDefault="006C0EBB" w:rsidP="006C0EBB">
                  <w:pPr>
                    <w:spacing w:line="240" w:lineRule="auto"/>
                    <w:ind w:left="-567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0E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Облако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EBB" w:rsidRPr="006C0EBB" w:rsidRDefault="006C0EBB" w:rsidP="006C0EBB">
                  <w:pPr>
                    <w:spacing w:line="240" w:lineRule="auto"/>
                    <w:ind w:left="-567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0E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пальто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EBB" w:rsidRPr="006C0EBB" w:rsidRDefault="006C0EBB" w:rsidP="006C0EBB">
                  <w:pPr>
                    <w:spacing w:line="240" w:lineRule="auto"/>
                    <w:ind w:left="-567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0E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огурец</w:t>
                  </w:r>
                </w:p>
              </w:tc>
            </w:tr>
            <w:tr w:rsidR="006C0EBB" w:rsidRPr="006C0EBB" w:rsidTr="00FF3C0B">
              <w:trPr>
                <w:trHeight w:val="2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EBB" w:rsidRPr="006C0EBB" w:rsidRDefault="006C0EBB" w:rsidP="006C0EBB">
                  <w:pPr>
                    <w:spacing w:line="240" w:lineRule="auto"/>
                    <w:ind w:left="-567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0E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Снег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EBB" w:rsidRPr="006C0EBB" w:rsidRDefault="006C0EBB" w:rsidP="006C0EBB">
                  <w:pPr>
                    <w:spacing w:line="240" w:lineRule="auto"/>
                    <w:ind w:left="-567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0E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самолёт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EBB" w:rsidRPr="006C0EBB" w:rsidRDefault="006C0EBB" w:rsidP="006C0EBB">
                  <w:pPr>
                    <w:spacing w:line="240" w:lineRule="auto"/>
                    <w:ind w:left="-567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0E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мяч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EBB" w:rsidRPr="006C0EBB" w:rsidRDefault="006C0EBB" w:rsidP="006C0EBB">
                  <w:pPr>
                    <w:spacing w:line="240" w:lineRule="auto"/>
                    <w:ind w:left="-567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0E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окно</w:t>
                  </w:r>
                </w:p>
              </w:tc>
            </w:tr>
          </w:tbl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Давайте проверим задание. </w:t>
            </w:r>
          </w:p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lastRenderedPageBreak/>
              <w:t xml:space="preserve">У вас на парте сигнальные карточки красного, синего, жёлтого цвета. Я называю имя </w:t>
            </w:r>
            <w:proofErr w:type="gramStart"/>
            <w:r w:rsidRPr="006C0EB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существительное,  вы</w:t>
            </w:r>
            <w:proofErr w:type="gramEnd"/>
            <w:r w:rsidRPr="006C0EB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 показываете мне к какому роду оно относится.</w:t>
            </w:r>
          </w:p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517C77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Выполните задание в тетради на ст. 30 в тетради.</w:t>
            </w:r>
          </w:p>
          <w:p w:rsidR="00517C77" w:rsidRPr="00517C77" w:rsidRDefault="00517C77" w:rsidP="00517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C77" w:rsidRDefault="00517C77" w:rsidP="00517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C77" w:rsidRPr="00517C77" w:rsidRDefault="00517C77" w:rsidP="00517C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Обменяйтесь тетрадями с соседом по парте и проверьте задание выполненное товарищем, если </w:t>
            </w:r>
            <w:proofErr w:type="gramStart"/>
            <w:r w:rsidRPr="00517C77">
              <w:rPr>
                <w:rFonts w:ascii="Times New Roman" w:eastAsia="Calibri" w:hAnsi="Times New Roman" w:cs="Times New Roman"/>
                <w:sz w:val="24"/>
                <w:szCs w:val="24"/>
              </w:rPr>
              <w:t>найдете  ошибку</w:t>
            </w:r>
            <w:proofErr w:type="gramEnd"/>
            <w:r w:rsidRPr="00517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поставьте рядом с ней восклицательный знак  карандашом. </w:t>
            </w:r>
          </w:p>
          <w:p w:rsidR="00517C77" w:rsidRPr="00517C77" w:rsidRDefault="00517C77" w:rsidP="00517C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Снова обменяйтесь тетрадями. В конце урока я соберу тетради, проверю и </w:t>
            </w:r>
            <w:proofErr w:type="gramStart"/>
            <w:r w:rsidRPr="00517C77">
              <w:rPr>
                <w:rFonts w:ascii="Times New Roman" w:eastAsia="Calibri" w:hAnsi="Times New Roman" w:cs="Times New Roman"/>
                <w:sz w:val="24"/>
                <w:szCs w:val="24"/>
              </w:rPr>
              <w:t>оценю  работу</w:t>
            </w:r>
            <w:proofErr w:type="gramEnd"/>
            <w:r w:rsidRPr="00517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каждого. </w:t>
            </w:r>
          </w:p>
          <w:p w:rsidR="006C0EBB" w:rsidRPr="00517C77" w:rsidRDefault="006C0EBB" w:rsidP="00517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слушают. </w:t>
            </w: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Мужской род, женский </w:t>
            </w:r>
            <w:proofErr w:type="gramStart"/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род,,</w:t>
            </w:r>
            <w:proofErr w:type="gramEnd"/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средний род.</w:t>
            </w: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Мужской, женский, средний род.</w:t>
            </w: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Имена </w:t>
            </w:r>
            <w:proofErr w:type="gramStart"/>
            <w:r w:rsidRPr="006C0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существительные  относятся</w:t>
            </w:r>
            <w:proofErr w:type="gramEnd"/>
            <w:r w:rsidRPr="006C0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мужскому, женскому и среднему роду.</w:t>
            </w: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поднимают соответствующую карточку со словами-помощниками (он мой, она моя, оно моё).  </w:t>
            </w: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индивидуально</w:t>
            </w: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карточки.</w:t>
            </w: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P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BB" w:rsidRDefault="006C0EBB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индивидуально в тетрадях. </w:t>
            </w:r>
          </w:p>
          <w:p w:rsidR="00517C77" w:rsidRPr="00517C77" w:rsidRDefault="00517C77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C77" w:rsidRPr="006C0EBB" w:rsidRDefault="00517C77" w:rsidP="006C0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мениваются тетрадями, проверяют.</w:t>
            </w: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15</w:t>
            </w:r>
          </w:p>
        </w:tc>
      </w:tr>
      <w:tr w:rsidR="006C0EBB" w:rsidRPr="006C0EBB" w:rsidTr="006C0EBB"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7. Подведение итогов.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- О какой части речи мы говорили на уроке?</w:t>
            </w:r>
          </w:p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-Что такое имя существительное?</w:t>
            </w:r>
          </w:p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- Назовите три рода имени существительного?</w:t>
            </w:r>
          </w:p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- Как определить род имени существительного?</w:t>
            </w:r>
          </w:p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- Для чего необходимо имя существительное?</w:t>
            </w:r>
          </w:p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Ответы детей</w:t>
            </w: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BB" w:rsidRPr="006C0EBB" w:rsidRDefault="006C0EBB" w:rsidP="006C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6C0EBB" w:rsidRPr="006C0EBB" w:rsidTr="006C0EBB"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BB" w:rsidRPr="00D67998" w:rsidRDefault="006C0EBB" w:rsidP="00FF3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8. </w:t>
            </w:r>
            <w:r w:rsidRPr="00D6799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Рефлексия</w:t>
            </w:r>
          </w:p>
          <w:p w:rsidR="006C0EBB" w:rsidRPr="006C0EBB" w:rsidRDefault="006C0EBB" w:rsidP="00FF3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BB" w:rsidRPr="006C0EBB" w:rsidRDefault="006C0EBB" w:rsidP="00FF3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Кому на уроке было всё понятно, со всеми заданиями справлялись уверенно, </w:t>
            </w:r>
            <w:proofErr w:type="gramStart"/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нарисуйте  в</w:t>
            </w:r>
            <w:proofErr w:type="gramEnd"/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тетради смайлик «всё</w:t>
            </w:r>
            <w:r w:rsidR="00FD6BD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получилось</w:t>
            </w: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».</w:t>
            </w:r>
          </w:p>
          <w:p w:rsidR="006C0EBB" w:rsidRPr="006C0EBB" w:rsidRDefault="006C0EBB" w:rsidP="00FF3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•</w:t>
            </w: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ab/>
              <w:t>Если вы затруднялись при выполнении заданий, чувствовали себя неуверенно, нарисуйте смайлик «</w:t>
            </w:r>
            <w:r w:rsidR="00FD6BD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испытал затруднения</w:t>
            </w: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».</w:t>
            </w:r>
          </w:p>
          <w:p w:rsidR="006C0EBB" w:rsidRPr="006C0EBB" w:rsidRDefault="006C0EBB" w:rsidP="00FF3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•</w:t>
            </w: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ab/>
              <w:t>Кому на уроке было очень трудно, с заданиями не справлялись, нарисуйте смайлик «</w:t>
            </w:r>
            <w:r w:rsidR="00FD6BD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не смог выполнить</w:t>
            </w: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».</w:t>
            </w:r>
          </w:p>
          <w:p w:rsidR="006C0EBB" w:rsidRPr="006C0EBB" w:rsidRDefault="006C0EBB" w:rsidP="00FF3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- Спасибо за то, что вы активно и с интересом работали.    </w:t>
            </w:r>
            <w:r w:rsidRPr="00FD6B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(Слайд 5)</w:t>
            </w:r>
          </w:p>
          <w:p w:rsidR="006C0EBB" w:rsidRDefault="00A80485" w:rsidP="00FF3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bookmarkStart w:id="0" w:name="_GoBack"/>
            <w:r w:rsidRPr="00A8048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48CA1F43" wp14:editId="29C78084">
                  <wp:extent cx="3373120" cy="189738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120" cy="189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A80485" w:rsidRPr="006C0EBB" w:rsidRDefault="00A80485" w:rsidP="00FF3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BB" w:rsidRPr="006C0EBB" w:rsidRDefault="006C0EBB" w:rsidP="00FF3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Рисуют смайлики. </w:t>
            </w: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BB" w:rsidRPr="006C0EBB" w:rsidRDefault="006C0EBB" w:rsidP="00FF3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6C0E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</w:tbl>
    <w:p w:rsidR="00F310DD" w:rsidRPr="006C0EBB" w:rsidRDefault="00A80485">
      <w:pPr>
        <w:rPr>
          <w:rFonts w:ascii="Times New Roman" w:hAnsi="Times New Roman" w:cs="Times New Roman"/>
          <w:sz w:val="24"/>
          <w:szCs w:val="24"/>
        </w:rPr>
      </w:pPr>
    </w:p>
    <w:sectPr w:rsidR="00F310DD" w:rsidRPr="006C0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3A5D"/>
    <w:multiLevelType w:val="hybridMultilevel"/>
    <w:tmpl w:val="1F08F626"/>
    <w:lvl w:ilvl="0" w:tplc="3A0AF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1F55"/>
    <w:multiLevelType w:val="hybridMultilevel"/>
    <w:tmpl w:val="9DB0E4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F29A0"/>
    <w:multiLevelType w:val="multilevel"/>
    <w:tmpl w:val="1D02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A765D"/>
    <w:multiLevelType w:val="multilevel"/>
    <w:tmpl w:val="4470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02B82"/>
    <w:multiLevelType w:val="hybridMultilevel"/>
    <w:tmpl w:val="4FD4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60C26"/>
    <w:multiLevelType w:val="hybridMultilevel"/>
    <w:tmpl w:val="89D2E80A"/>
    <w:lvl w:ilvl="0" w:tplc="A0C050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951FF"/>
    <w:multiLevelType w:val="hybridMultilevel"/>
    <w:tmpl w:val="32AA0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46087"/>
    <w:multiLevelType w:val="hybridMultilevel"/>
    <w:tmpl w:val="61CE9C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116CF"/>
    <w:multiLevelType w:val="hybridMultilevel"/>
    <w:tmpl w:val="5D866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27BD7"/>
    <w:multiLevelType w:val="hybridMultilevel"/>
    <w:tmpl w:val="C0CE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66BE6"/>
    <w:multiLevelType w:val="hybridMultilevel"/>
    <w:tmpl w:val="F2B0E8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E6938"/>
    <w:multiLevelType w:val="hybridMultilevel"/>
    <w:tmpl w:val="C980A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70313"/>
    <w:multiLevelType w:val="multilevel"/>
    <w:tmpl w:val="37A0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113613"/>
    <w:multiLevelType w:val="hybridMultilevel"/>
    <w:tmpl w:val="F9BEB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C0380"/>
    <w:multiLevelType w:val="multilevel"/>
    <w:tmpl w:val="EAC0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2"/>
  </w:num>
  <w:num w:numId="5">
    <w:abstractNumId w:val="14"/>
  </w:num>
  <w:num w:numId="6">
    <w:abstractNumId w:val="3"/>
  </w:num>
  <w:num w:numId="7">
    <w:abstractNumId w:val="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6"/>
  </w:num>
  <w:num w:numId="12">
    <w:abstractNumId w:val="13"/>
  </w:num>
  <w:num w:numId="13">
    <w:abstractNumId w:val="5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01"/>
    <w:rsid w:val="000F1E17"/>
    <w:rsid w:val="00116151"/>
    <w:rsid w:val="00285119"/>
    <w:rsid w:val="0029158C"/>
    <w:rsid w:val="002E1A7C"/>
    <w:rsid w:val="00335848"/>
    <w:rsid w:val="00351901"/>
    <w:rsid w:val="004376CB"/>
    <w:rsid w:val="00470653"/>
    <w:rsid w:val="004E1A72"/>
    <w:rsid w:val="004E4958"/>
    <w:rsid w:val="00502950"/>
    <w:rsid w:val="00517C77"/>
    <w:rsid w:val="005A36B2"/>
    <w:rsid w:val="00616EE2"/>
    <w:rsid w:val="006B067D"/>
    <w:rsid w:val="006C0EBB"/>
    <w:rsid w:val="007942B9"/>
    <w:rsid w:val="007D07F6"/>
    <w:rsid w:val="007E3B54"/>
    <w:rsid w:val="007E528E"/>
    <w:rsid w:val="008110F8"/>
    <w:rsid w:val="008F149A"/>
    <w:rsid w:val="009E1579"/>
    <w:rsid w:val="00A16432"/>
    <w:rsid w:val="00A46D19"/>
    <w:rsid w:val="00A80485"/>
    <w:rsid w:val="00C23B84"/>
    <w:rsid w:val="00D64FA3"/>
    <w:rsid w:val="00D67998"/>
    <w:rsid w:val="00DA1074"/>
    <w:rsid w:val="00DE175A"/>
    <w:rsid w:val="00DE53B2"/>
    <w:rsid w:val="00E120C0"/>
    <w:rsid w:val="00E25F7E"/>
    <w:rsid w:val="00E753D5"/>
    <w:rsid w:val="00EF0AD8"/>
    <w:rsid w:val="00EF2E45"/>
    <w:rsid w:val="00FC7DBC"/>
    <w:rsid w:val="00FD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F542E-97B8-470A-9FF8-E989AFE0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A7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E5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1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E52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7E52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1A72"/>
    <w:rPr>
      <w:rFonts w:ascii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70653"/>
  </w:style>
  <w:style w:type="paragraph" w:customStyle="1" w:styleId="c1">
    <w:name w:val="c1"/>
    <w:basedOn w:val="a"/>
    <w:rsid w:val="0047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0653"/>
  </w:style>
  <w:style w:type="character" w:customStyle="1" w:styleId="c5">
    <w:name w:val="c5"/>
    <w:basedOn w:val="a0"/>
    <w:rsid w:val="00470653"/>
  </w:style>
  <w:style w:type="character" w:customStyle="1" w:styleId="c0">
    <w:name w:val="c0"/>
    <w:basedOn w:val="a0"/>
    <w:rsid w:val="007942B9"/>
  </w:style>
  <w:style w:type="character" w:customStyle="1" w:styleId="c7">
    <w:name w:val="c7"/>
    <w:basedOn w:val="a0"/>
    <w:rsid w:val="007942B9"/>
  </w:style>
  <w:style w:type="table" w:styleId="a5">
    <w:name w:val="Table Grid"/>
    <w:basedOn w:val="a1"/>
    <w:uiPriority w:val="39"/>
    <w:rsid w:val="004E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9</cp:revision>
  <dcterms:created xsi:type="dcterms:W3CDTF">2025-01-03T04:45:00Z</dcterms:created>
  <dcterms:modified xsi:type="dcterms:W3CDTF">2025-01-03T14:10:00Z</dcterms:modified>
</cp:coreProperties>
</file>