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F2" w:rsidRPr="003E12F2" w:rsidRDefault="003E12F2" w:rsidP="003E12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2F2">
        <w:rPr>
          <w:rFonts w:ascii="Times New Roman" w:hAnsi="Times New Roman" w:cs="Times New Roman"/>
          <w:b/>
          <w:sz w:val="28"/>
          <w:szCs w:val="28"/>
        </w:rPr>
        <w:t>Новый тип задач 33 ЕГЭ по химии</w:t>
      </w:r>
    </w:p>
    <w:p w:rsidR="003E12F2" w:rsidRDefault="003E12F2" w:rsidP="003E12F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D2F86" w:rsidRPr="00BD2F86" w:rsidRDefault="005D2DCF" w:rsidP="001B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F86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BD2F86">
        <w:rPr>
          <w:rFonts w:ascii="Times New Roman" w:hAnsi="Times New Roman" w:cs="Times New Roman"/>
          <w:sz w:val="24"/>
          <w:szCs w:val="24"/>
        </w:rPr>
        <w:t xml:space="preserve">№ </w:t>
      </w:r>
      <w:r w:rsidRPr="00BD2F86">
        <w:rPr>
          <w:rFonts w:ascii="Times New Roman" w:hAnsi="Times New Roman" w:cs="Times New Roman"/>
          <w:sz w:val="24"/>
          <w:szCs w:val="24"/>
        </w:rPr>
        <w:t xml:space="preserve">33 ЕГЭ по химии </w:t>
      </w:r>
      <w:r w:rsidR="00397C86">
        <w:rPr>
          <w:rFonts w:ascii="Times New Roman" w:hAnsi="Times New Roman" w:cs="Times New Roman"/>
          <w:sz w:val="24"/>
          <w:szCs w:val="24"/>
        </w:rPr>
        <w:t xml:space="preserve">– </w:t>
      </w:r>
      <w:r w:rsidRPr="00BD2F86">
        <w:rPr>
          <w:rFonts w:ascii="Times New Roman" w:hAnsi="Times New Roman" w:cs="Times New Roman"/>
          <w:sz w:val="24"/>
          <w:szCs w:val="24"/>
          <w:shd w:val="clear" w:color="auto" w:fill="FFFFFF"/>
        </w:rPr>
        <w:t>это расчётная задача, которая требует определения молекулярной и структурной формулы органического вещества, а также написания уравнения реакции, указанной в условии.</w:t>
      </w:r>
      <w:r w:rsidRPr="00BD2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F86" w:rsidRDefault="001B0280" w:rsidP="001B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F86">
        <w:rPr>
          <w:rFonts w:ascii="Times New Roman" w:hAnsi="Times New Roman" w:cs="Times New Roman"/>
          <w:sz w:val="24"/>
          <w:szCs w:val="24"/>
        </w:rPr>
        <w:t xml:space="preserve">В задании проверяются следующие элементы содержания: «Расчёты массы </w:t>
      </w:r>
      <w:r w:rsidRPr="005D2DCF">
        <w:rPr>
          <w:rFonts w:ascii="Times New Roman" w:hAnsi="Times New Roman" w:cs="Times New Roman"/>
          <w:sz w:val="24"/>
          <w:szCs w:val="24"/>
        </w:rPr>
        <w:t xml:space="preserve">вещества или объёма газов по известному количеству вещества, массе или объёму одного из </w:t>
      </w:r>
      <w:r w:rsidRPr="001B0280">
        <w:rPr>
          <w:rFonts w:ascii="Times New Roman" w:hAnsi="Times New Roman" w:cs="Times New Roman"/>
          <w:sz w:val="24"/>
          <w:szCs w:val="24"/>
        </w:rPr>
        <w:t xml:space="preserve">участвующих в реакции веществ. Нахождение молекулярной формулы органического вещества по его плотности и массовым долям элементов, входящих в его состав, или по продуктам сгорания; установление структурной формулы органического вещества на основе его химических свойств или способов получения». </w:t>
      </w:r>
    </w:p>
    <w:p w:rsidR="00043AA6" w:rsidRPr="001B0280" w:rsidRDefault="001B0280" w:rsidP="001B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280">
        <w:rPr>
          <w:rFonts w:ascii="Times New Roman" w:hAnsi="Times New Roman" w:cs="Times New Roman"/>
          <w:sz w:val="24"/>
          <w:szCs w:val="24"/>
        </w:rPr>
        <w:t xml:space="preserve">Это задание высокого уровня сложности, оценивается в 3 балла. Примерное время на выполнение задания 5-7 минут.  </w:t>
      </w:r>
    </w:p>
    <w:p w:rsidR="001B0280" w:rsidRDefault="001B0280" w:rsidP="001B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280">
        <w:rPr>
          <w:rFonts w:ascii="Times New Roman" w:hAnsi="Times New Roman" w:cs="Times New Roman"/>
          <w:sz w:val="24"/>
          <w:szCs w:val="24"/>
        </w:rPr>
        <w:t xml:space="preserve">В 2026 годы году на ЕГЭ могут быть задачи нового типа. Рассмотрим примеры </w:t>
      </w:r>
      <w:r w:rsidR="005C594C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1B0280">
        <w:rPr>
          <w:rFonts w:ascii="Times New Roman" w:hAnsi="Times New Roman" w:cs="Times New Roman"/>
          <w:sz w:val="24"/>
          <w:szCs w:val="24"/>
        </w:rPr>
        <w:t xml:space="preserve">заданий и способы </w:t>
      </w:r>
      <w:r w:rsidR="00397C86">
        <w:rPr>
          <w:rFonts w:ascii="Times New Roman" w:hAnsi="Times New Roman" w:cs="Times New Roman"/>
          <w:sz w:val="24"/>
          <w:szCs w:val="24"/>
        </w:rPr>
        <w:t xml:space="preserve">их </w:t>
      </w:r>
      <w:r w:rsidRPr="001B0280">
        <w:rPr>
          <w:rFonts w:ascii="Times New Roman" w:hAnsi="Times New Roman" w:cs="Times New Roman"/>
          <w:sz w:val="24"/>
          <w:szCs w:val="24"/>
        </w:rPr>
        <w:t>решени</w:t>
      </w:r>
      <w:r w:rsidR="00397C86">
        <w:rPr>
          <w:rFonts w:ascii="Times New Roman" w:hAnsi="Times New Roman" w:cs="Times New Roman"/>
          <w:sz w:val="24"/>
          <w:szCs w:val="24"/>
        </w:rPr>
        <w:t>я</w:t>
      </w:r>
      <w:r w:rsidRPr="001B02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4AC" w:rsidRPr="001B0280" w:rsidRDefault="005F54AC" w:rsidP="001B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0280" w:rsidRPr="005C594C" w:rsidRDefault="001B0280" w:rsidP="005C5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94C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r w:rsidR="005C594C">
        <w:rPr>
          <w:rFonts w:ascii="Times New Roman" w:hAnsi="Times New Roman" w:cs="Times New Roman"/>
          <w:b/>
          <w:sz w:val="24"/>
          <w:szCs w:val="24"/>
        </w:rPr>
        <w:t>№1</w:t>
      </w:r>
    </w:p>
    <w:p w:rsidR="001B1AFA" w:rsidRDefault="001B0280" w:rsidP="001B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280">
        <w:rPr>
          <w:rFonts w:ascii="Times New Roman" w:hAnsi="Times New Roman" w:cs="Times New Roman"/>
          <w:sz w:val="24"/>
          <w:szCs w:val="24"/>
        </w:rPr>
        <w:t>При сгорании 5,92 г вещества А, содержащего 43,24 % кислорода по массе, получено 4,24 г карбоната натрия и 1,792 л углекислого газа (</w:t>
      </w:r>
      <w:proofErr w:type="spellStart"/>
      <w:r w:rsidRPr="001B0280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Pr="001B0280">
        <w:rPr>
          <w:rFonts w:ascii="Times New Roman" w:hAnsi="Times New Roman" w:cs="Times New Roman"/>
          <w:sz w:val="24"/>
          <w:szCs w:val="24"/>
        </w:rPr>
        <w:t xml:space="preserve">.). Вещество А образуется при нагревании вещества Б с водным раствором гидроксида натрия, причём вторым продуктом реакции является этанол. </w:t>
      </w:r>
    </w:p>
    <w:p w:rsidR="001B1AFA" w:rsidRDefault="001B0280" w:rsidP="001B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280">
        <w:rPr>
          <w:rFonts w:ascii="Times New Roman" w:hAnsi="Times New Roman" w:cs="Times New Roman"/>
          <w:sz w:val="24"/>
          <w:szCs w:val="24"/>
        </w:rPr>
        <w:t xml:space="preserve">На основании данных условия задачи: </w:t>
      </w:r>
    </w:p>
    <w:p w:rsidR="001B1AFA" w:rsidRDefault="001B0280" w:rsidP="001B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280">
        <w:rPr>
          <w:rFonts w:ascii="Times New Roman" w:hAnsi="Times New Roman" w:cs="Times New Roman"/>
          <w:sz w:val="24"/>
          <w:szCs w:val="24"/>
        </w:rPr>
        <w:t xml:space="preserve">1) проведите необходимые вычисления (указывайте единицы измерения искомых физических величин) и установите молекулярную формулу вещества А; </w:t>
      </w:r>
    </w:p>
    <w:p w:rsidR="001B1AFA" w:rsidRDefault="001B0280" w:rsidP="001B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280">
        <w:rPr>
          <w:rFonts w:ascii="Times New Roman" w:hAnsi="Times New Roman" w:cs="Times New Roman"/>
          <w:sz w:val="24"/>
          <w:szCs w:val="24"/>
        </w:rPr>
        <w:t xml:space="preserve">2) составьте структурную формулу вещества А, которая однозначно отражает порядок связи атомов в его молекуле; </w:t>
      </w:r>
    </w:p>
    <w:p w:rsidR="001B0280" w:rsidRDefault="001B0280" w:rsidP="001B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280">
        <w:rPr>
          <w:rFonts w:ascii="Times New Roman" w:hAnsi="Times New Roman" w:cs="Times New Roman"/>
          <w:sz w:val="24"/>
          <w:szCs w:val="24"/>
        </w:rPr>
        <w:t>3) напишите уравнение реакции получения вещества А из вещества Б (используйте структурные формулы органических веществ).</w:t>
      </w:r>
    </w:p>
    <w:p w:rsidR="005C594C" w:rsidRPr="005F54AC" w:rsidRDefault="005C594C" w:rsidP="005C5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4AC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5C594C" w:rsidRPr="005C594C" w:rsidRDefault="005C594C" w:rsidP="005C594C">
      <w:pPr>
        <w:pStyle w:val="a3"/>
        <w:shd w:val="clear" w:color="auto" w:fill="FFFFFF"/>
        <w:spacing w:before="0" w:beforeAutospacing="0" w:after="0" w:afterAutospacing="0"/>
      </w:pPr>
      <w:r w:rsidRPr="005C594C">
        <w:t>1. Находим массу и количество кислорода в веществе А:</w:t>
      </w:r>
    </w:p>
    <w:p w:rsidR="005C594C" w:rsidRPr="005C594C" w:rsidRDefault="005C594C" w:rsidP="005C594C">
      <w:pPr>
        <w:pStyle w:val="a3"/>
        <w:shd w:val="clear" w:color="auto" w:fill="FFFFFF"/>
        <w:spacing w:before="0" w:beforeAutospacing="0" w:after="0" w:afterAutospacing="0"/>
      </w:pPr>
      <w:r w:rsidRPr="005C594C">
        <w:t xml:space="preserve">m(O) = 5,92 </w:t>
      </w:r>
      <w:r>
        <w:t>*</w:t>
      </w:r>
      <w:r w:rsidRPr="005C594C">
        <w:t xml:space="preserve"> 0,4324 = 2,56 г</w:t>
      </w:r>
      <w:r w:rsidRPr="005C594C">
        <w:br/>
        <w:t>n(O) = 2,56 / 16 = 0,16 моль</w:t>
      </w:r>
    </w:p>
    <w:p w:rsidR="005C594C" w:rsidRPr="005C594C" w:rsidRDefault="005C594C" w:rsidP="005C594C">
      <w:pPr>
        <w:pStyle w:val="a3"/>
        <w:shd w:val="clear" w:color="auto" w:fill="FFFFFF"/>
        <w:spacing w:before="0" w:beforeAutospacing="0" w:after="0" w:afterAutospacing="0"/>
      </w:pPr>
      <w:r w:rsidRPr="005C594C">
        <w:t>2. Находим количество карбоната натрия:</w:t>
      </w:r>
    </w:p>
    <w:p w:rsidR="005C594C" w:rsidRPr="005C594C" w:rsidRDefault="005C594C" w:rsidP="005C594C">
      <w:pPr>
        <w:pStyle w:val="a3"/>
        <w:shd w:val="clear" w:color="auto" w:fill="FFFFFF"/>
        <w:spacing w:before="0" w:beforeAutospacing="0" w:after="0" w:afterAutospacing="0"/>
      </w:pPr>
      <w:r w:rsidRPr="005C594C">
        <w:t>n(</w:t>
      </w:r>
      <w:proofErr w:type="spellStart"/>
      <w:r w:rsidRPr="005C594C">
        <w:t>Na₂CO</w:t>
      </w:r>
      <w:proofErr w:type="spellEnd"/>
      <w:r w:rsidRPr="005C594C">
        <w:t>₃) = 4,24 / 106 = 0,04 моль</w:t>
      </w:r>
    </w:p>
    <w:p w:rsidR="005C594C" w:rsidRPr="005C594C" w:rsidRDefault="005C594C" w:rsidP="005C594C">
      <w:pPr>
        <w:pStyle w:val="a3"/>
        <w:shd w:val="clear" w:color="auto" w:fill="FFFFFF"/>
        <w:spacing w:before="0" w:beforeAutospacing="0" w:after="0" w:afterAutospacing="0"/>
      </w:pPr>
      <w:r w:rsidRPr="005C594C">
        <w:t>Следовательно, n(</w:t>
      </w:r>
      <w:proofErr w:type="spellStart"/>
      <w:r w:rsidRPr="005C594C">
        <w:t>Na</w:t>
      </w:r>
      <w:proofErr w:type="spellEnd"/>
      <w:r w:rsidRPr="005C594C">
        <w:t xml:space="preserve">) = 2 </w:t>
      </w:r>
      <w:r>
        <w:t>*</w:t>
      </w:r>
      <w:r w:rsidRPr="005C594C">
        <w:t xml:space="preserve"> 0,04 = 0,08 моль, m(</w:t>
      </w:r>
      <w:proofErr w:type="spellStart"/>
      <w:r w:rsidRPr="005C594C">
        <w:t>Na</w:t>
      </w:r>
      <w:proofErr w:type="spellEnd"/>
      <w:r w:rsidRPr="005C594C">
        <w:t xml:space="preserve">) = 0,08 </w:t>
      </w:r>
      <w:r>
        <w:t>*</w:t>
      </w:r>
      <w:r w:rsidRPr="005C594C">
        <w:t xml:space="preserve"> 23 = 1,84 г</w:t>
      </w:r>
    </w:p>
    <w:p w:rsidR="005C594C" w:rsidRPr="005C594C" w:rsidRDefault="005C594C" w:rsidP="005C594C">
      <w:pPr>
        <w:pStyle w:val="a3"/>
        <w:shd w:val="clear" w:color="auto" w:fill="FFFFFF"/>
        <w:spacing w:before="0" w:beforeAutospacing="0" w:after="0" w:afterAutospacing="0"/>
      </w:pPr>
      <w:r w:rsidRPr="005C594C">
        <w:t>3. Находим количество CO₂:</w:t>
      </w:r>
    </w:p>
    <w:p w:rsidR="005C594C" w:rsidRPr="005C594C" w:rsidRDefault="005C594C" w:rsidP="005C594C">
      <w:pPr>
        <w:pStyle w:val="a3"/>
        <w:shd w:val="clear" w:color="auto" w:fill="FFFFFF"/>
        <w:spacing w:before="0" w:beforeAutospacing="0" w:after="0" w:afterAutospacing="0"/>
      </w:pPr>
      <w:r w:rsidRPr="005C594C">
        <w:t>n(CO₂) = 1,792 / 22,4 = 0,08 моль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D2DCF"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углерода складывается из углерода в CO₂ и в </w:t>
      </w: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Na₂CO</w:t>
      </w:r>
      <w:proofErr w:type="spell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₃: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n(C из CO₂) = n(CO₂) = 0,08 моль;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n(C из </w:t>
      </w: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Na₂CO</w:t>
      </w:r>
      <w:proofErr w:type="spell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₃) = n(</w:t>
      </w: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Na₂CO</w:t>
      </w:r>
      <w:proofErr w:type="spell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₃) = 0,04 моль;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Start"/>
      <w:r w:rsidRPr="005C594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общ</w:t>
      </w:r>
      <w:proofErr w:type="spellEnd"/>
      <w:r w:rsidRPr="005C594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.(</w:t>
      </w:r>
      <w:proofErr w:type="gram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C) = 0,08 + 0,04 = 0,12 моль;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m(C) = 0,12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12 = 1,44 г.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Находим массу и количество водорода по разности: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m(H) = 5,92 – 1,44 – 2,56 – 1,84 = 0,08 г;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n(H) = 0,08 / 1 = 0,08 моль.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Находим соотношение: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n(C</w:t>
      </w:r>
      <w:proofErr w:type="gram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n(H) : n(O) : n(</w:t>
      </w: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) = 0,12 : 0,08 : 0,16 : 0,08 = 3 : 2 : 4 : 2.</w:t>
      </w:r>
    </w:p>
    <w:p w:rsidR="005D2DCF" w:rsidRPr="005D2DCF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5D2DCF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олекулярная формула: </w:t>
      </w:r>
      <w:proofErr w:type="spellStart"/>
      <w:r w:rsidR="005D2DCF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C₃H₂O₄Na</w:t>
      </w:r>
      <w:proofErr w:type="spellEnd"/>
      <w:r w:rsidR="005D2DCF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₂.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Молярная масса (M) = 36 + 2 + 64 + 46 = 148 г/моль.</w:t>
      </w:r>
    </w:p>
    <w:p w:rsidR="005D2DCF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Определяем структуру.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Вещество А — натриевая соль с двумя атомами </w:t>
      </w: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четырьмя атомами кислорода, следовательно, это соль двухосновной кислоты с двумя группами </w:t>
      </w: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COONa</w:t>
      </w:r>
      <w:proofErr w:type="spell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углеродный скелет остаётся 1 атом С (3 – 2 = 1) и 2 атома Н. Это группа CH₂.</w:t>
      </w:r>
    </w:p>
    <w:p w:rsidR="005C594C" w:rsidRPr="005C594C" w:rsidRDefault="005C594C" w:rsidP="005C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Вещество А — </w:t>
      </w:r>
      <w:proofErr w:type="spellStart"/>
      <w:r w:rsidRPr="005C5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динатри</w:t>
      </w:r>
      <w:r w:rsidR="005D2DCF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евая</w:t>
      </w:r>
      <w:proofErr w:type="spellEnd"/>
      <w:r w:rsidR="005D2DCF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соль </w:t>
      </w:r>
      <w:proofErr w:type="spellStart"/>
      <w:r w:rsidR="005D2DCF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пропандиовой</w:t>
      </w:r>
      <w:proofErr w:type="spellEnd"/>
      <w:r w:rsidR="005D2DCF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кислоты: </w:t>
      </w:r>
      <w:proofErr w:type="spellStart"/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NaOOC</w:t>
      </w:r>
      <w:proofErr w:type="spellEnd"/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–CH₂–</w:t>
      </w:r>
      <w:proofErr w:type="spellStart"/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COONa</w:t>
      </w:r>
      <w:proofErr w:type="spellEnd"/>
    </w:p>
    <w:p w:rsidR="005D2DCF" w:rsidRDefault="005C594C" w:rsidP="005C5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C5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Вещество Б при нагревании с </w:t>
      </w: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даёт вещество А и этанол, следовательно, Б — </w:t>
      </w: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диэтил</w:t>
      </w:r>
      <w:r w:rsid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</w:t>
      </w:r>
      <w:proofErr w:type="spellEnd"/>
      <w:r w:rsid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эфир </w:t>
      </w:r>
      <w:proofErr w:type="spellStart"/>
      <w:r w:rsid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пропандиовой</w:t>
      </w:r>
      <w:proofErr w:type="spellEnd"/>
      <w:r w:rsid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кислоты:</w:t>
      </w:r>
    </w:p>
    <w:p w:rsidR="005C594C" w:rsidRPr="005D2DCF" w:rsidRDefault="005C594C" w:rsidP="005C5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C₂H₅OOC–CH₂–COOC₂H₅ + 2 </w:t>
      </w:r>
      <w:proofErr w:type="spellStart"/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NaOH</w:t>
      </w:r>
      <w:proofErr w:type="spellEnd"/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</w:t>
      </w:r>
      <w:proofErr w:type="spellStart"/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NaOOC</w:t>
      </w:r>
      <w:proofErr w:type="spellEnd"/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–CH₂–</w:t>
      </w:r>
      <w:proofErr w:type="spellStart"/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COONa</w:t>
      </w:r>
      <w:proofErr w:type="spellEnd"/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+ 2 C₂H₅OH</w:t>
      </w:r>
    </w:p>
    <w:p w:rsidR="005F54AC" w:rsidRPr="005C594C" w:rsidRDefault="005F54AC" w:rsidP="005C5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94C" w:rsidRPr="005C594C" w:rsidRDefault="005C594C" w:rsidP="005C5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94C">
        <w:rPr>
          <w:rFonts w:ascii="Times New Roman" w:hAnsi="Times New Roman" w:cs="Times New Roman"/>
          <w:b/>
          <w:sz w:val="24"/>
          <w:szCs w:val="24"/>
        </w:rPr>
        <w:t xml:space="preserve">Пример №2 </w:t>
      </w:r>
    </w:p>
    <w:p w:rsidR="005C594C" w:rsidRPr="005C594C" w:rsidRDefault="005C594C" w:rsidP="005C5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Вещество А состава </w:t>
      </w:r>
      <w:proofErr w:type="spellStart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CxHxOxKy</w:t>
      </w:r>
      <w:proofErr w:type="spellEnd"/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33,0 % кислорода по массе. Известно, что 4,85 г вещества А можно получить при взаимодействии кислородсодержащего органического вещества Б с раствором, содержащим 5,0 г гидрокарбоната калия, причём эти вещества взаимодействуют в молярном соотношении 1:2.</w:t>
      </w:r>
    </w:p>
    <w:p w:rsidR="005C594C" w:rsidRPr="005C594C" w:rsidRDefault="005C594C" w:rsidP="005C5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данных условия задачи:</w:t>
      </w:r>
    </w:p>
    <w:p w:rsidR="005C594C" w:rsidRPr="001B1AFA" w:rsidRDefault="005C594C" w:rsidP="001B1AFA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необходимые вычисления (указывайте единицы измерения искомых физических величин) и установите молекулярную формулу вещества А;</w:t>
      </w:r>
    </w:p>
    <w:p w:rsidR="005C594C" w:rsidRPr="005C594C" w:rsidRDefault="005C594C" w:rsidP="001B1AF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структурную формулу вещества А, которая однозначно отражает порядок связи атомов в его молекуле;</w:t>
      </w:r>
    </w:p>
    <w:p w:rsidR="005C594C" w:rsidRPr="005C594C" w:rsidRDefault="005C594C" w:rsidP="001B1AF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уравнение реакции получения вещества А из вещества Б (используйте структурные формулы органических веществ).</w:t>
      </w:r>
    </w:p>
    <w:p w:rsidR="001B1AFA" w:rsidRPr="005F54AC" w:rsidRDefault="001B1AFA" w:rsidP="001B1A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4AC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5F54AC" w:rsidRPr="002E79A7" w:rsidRDefault="005F54AC" w:rsidP="005F54AC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Находим количество KHCO₃</w:t>
      </w:r>
    </w:p>
    <w:p w:rsidR="001B1AFA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n(KHCO₃) = 5,0 / 100 = 0,05 моль.</w:t>
      </w:r>
    </w:p>
    <w:p w:rsidR="001B1AFA" w:rsidRPr="002E79A7" w:rsidRDefault="001B1AFA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Вещество Б реагирует с гидрокарбонатом калия, следовательно, Б — карбоновая кислота, реакция — нейтрализация. Из соотношения 1:2: n(Б) = 0,05 / 2 = 0,025 моль; n(А) = n(Б) = 0,025 моль.</w:t>
      </w:r>
    </w:p>
    <w:p w:rsidR="005F54AC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Находим молярную массу вещ</w:t>
      </w:r>
      <w:r w:rsidR="005F54AC"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 А</w:t>
      </w:r>
    </w:p>
    <w:p w:rsidR="001B1AFA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M(А) = 4,85 / 0,025 = 194 г/моль.</w:t>
      </w:r>
    </w:p>
    <w:p w:rsidR="005F54AC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Находи</w:t>
      </w:r>
      <w:r w:rsidR="005F54AC"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м x из массовой доли кислорода</w:t>
      </w:r>
    </w:p>
    <w:p w:rsidR="001B1AFA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CₓHₓOₓKᵧ: ω(O) = 16x / 194 = 0,33; 16x = 64; x = 4.</w:t>
      </w:r>
    </w:p>
    <w:p w:rsidR="001B1AFA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Нахождение значения y</w:t>
      </w:r>
    </w:p>
    <w:p w:rsidR="001B1AFA" w:rsidRPr="002E79A7" w:rsidRDefault="001B1AFA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уравнение для расчёта молярной массы вещества А (M(A) = 194 г/моль) с учётом известных значений x (число атомов углерода и водорода равно 4):</w:t>
      </w:r>
    </w:p>
    <w:p w:rsidR="001B1AFA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M(A) = 12x + x + 16x + 39y = 194г/моль</w:t>
      </w:r>
    </w:p>
    <w:p w:rsidR="001B1AFA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Подставляем x = 4:</w:t>
      </w:r>
    </w:p>
    <w:p w:rsidR="001B1AFA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12·4 + 4 + 16·4 + 39y = 194</w:t>
      </w:r>
      <w:r w:rsidR="005F54AC"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(где 12·4 — масса углерода, 4 — масса водорода, 16·4 — масса кислорода, 39y — масса калия)</w:t>
      </w:r>
    </w:p>
    <w:p w:rsidR="00EE6BBB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 + 4 + 64 + 39y = 194</w:t>
      </w:r>
    </w:p>
    <w:p w:rsidR="00EE6BBB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 + 4 + 64 = 116</w:t>
      </w:r>
    </w:p>
    <w:p w:rsidR="001B1AFA" w:rsidRPr="002E79A7" w:rsidRDefault="001B1AFA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116 + 39y = 194</w:t>
      </w:r>
    </w:p>
    <w:p w:rsidR="00EE6BBB" w:rsidRPr="002E79A7" w:rsidRDefault="001B1AFA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39y = 194 – 116</w:t>
      </w:r>
    </w:p>
    <w:p w:rsidR="00EE6BBB" w:rsidRPr="002E79A7" w:rsidRDefault="001B1AFA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39y = 78</w:t>
      </w:r>
    </w:p>
    <w:p w:rsidR="001B1AFA" w:rsidRPr="002E79A7" w:rsidRDefault="001B1AFA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y = 78 / 39 = 2</w:t>
      </w:r>
      <w:r w:rsidR="005F54AC"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 атомов калия в молекуле равно 2)</w:t>
      </w:r>
    </w:p>
    <w:p w:rsidR="001B1AFA" w:rsidRPr="001B1AFA" w:rsidRDefault="001B1AFA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Молекулярная формула вещества А:</w:t>
      </w:r>
      <w:r w:rsidR="00EE6BBB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C₄H₄O₄K₂</w:t>
      </w:r>
    </w:p>
    <w:p w:rsidR="001B1AFA" w:rsidRPr="001B1AFA" w:rsidRDefault="001B1AFA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Молярная масса:</w:t>
      </w:r>
      <w:r w:rsidR="005D2DCF" w:rsidRPr="005F5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5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194 г/моль</w:t>
      </w:r>
    </w:p>
    <w:p w:rsidR="001B1AFA" w:rsidRPr="005F54AC" w:rsidRDefault="001B1AFA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Дополнительная проверка:</w:t>
      </w:r>
      <w:r w:rsid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1B1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начение y = 2 согласуется с условием задачи: вещество Б (двухосновная кислота) реагирует с KHCO₃ в молярном соотношении</w:t>
      </w:r>
      <w:r w:rsid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1:2</w:t>
      </w:r>
      <w:r w:rsidRPr="001B1AF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подтверждает правильность найденной формулы.</w:t>
      </w:r>
    </w:p>
    <w:p w:rsidR="005F54AC" w:rsidRDefault="005F54AC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5E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структуру вещества А</w:t>
      </w:r>
    </w:p>
    <w:p w:rsidR="005F54AC" w:rsidRPr="005F54AC" w:rsidRDefault="005F54AC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атома К и четыре атома </w:t>
      </w:r>
      <w:proofErr w:type="gramStart"/>
      <w:r w:rsidRPr="005F54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F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две группы СООК. На скелет остаётся 2 атома С и 4 атома Н. Это фрагмент –CH₂–CH₂–.</w:t>
      </w:r>
    </w:p>
    <w:p w:rsidR="005F54AC" w:rsidRPr="005F54AC" w:rsidRDefault="005F54AC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Вещество А — </w:t>
      </w:r>
      <w:proofErr w:type="spellStart"/>
      <w:r w:rsidRPr="005F5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дикал</w:t>
      </w:r>
      <w:r w:rsidR="00EE6BBB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иевая</w:t>
      </w:r>
      <w:proofErr w:type="spellEnd"/>
      <w:r w:rsidR="00EE6BBB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соль </w:t>
      </w:r>
      <w:proofErr w:type="spellStart"/>
      <w:r w:rsidR="00EE6BBB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бутандиовой</w:t>
      </w:r>
      <w:proofErr w:type="spellEnd"/>
      <w:r w:rsidR="00EE6BBB"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кислоты: </w:t>
      </w:r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KOOC–CH₂–CH₂–COOK</w:t>
      </w:r>
    </w:p>
    <w:p w:rsidR="005F54AC" w:rsidRDefault="005F54AC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7.</w:t>
      </w:r>
      <w:r w:rsidR="005E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Записываем уравнение реакции </w:t>
      </w:r>
      <w:r w:rsidRPr="005C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вещества А из вещества Б </w:t>
      </w:r>
    </w:p>
    <w:p w:rsidR="00EE6BBB" w:rsidRDefault="005F54AC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ещество Б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бутандиовая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</w:t>
      </w:r>
    </w:p>
    <w:p w:rsidR="005F54AC" w:rsidRPr="005D2DCF" w:rsidRDefault="005F54AC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HOOC–CH₂–CH₂–COOH + 2KHCO₃ → KOOC–CH₂–CH₂–COOK + 2H₂O + 2CO₂↑</w:t>
      </w:r>
    </w:p>
    <w:p w:rsidR="005F54AC" w:rsidRDefault="005F54AC" w:rsidP="005F5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54AC" w:rsidRPr="00EE6BBB" w:rsidRDefault="005F54AC" w:rsidP="00EE6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BB">
        <w:rPr>
          <w:rFonts w:ascii="Times New Roman" w:hAnsi="Times New Roman" w:cs="Times New Roman"/>
          <w:b/>
          <w:sz w:val="24"/>
          <w:szCs w:val="24"/>
        </w:rPr>
        <w:t>Пример №3</w:t>
      </w:r>
    </w:p>
    <w:p w:rsidR="00EE6BBB" w:rsidRPr="00EE6BBB" w:rsidRDefault="00EE6BBB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 А состава C</w:t>
      </w:r>
      <w:r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2x+1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2y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2y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17,4% кислорода по массе. Известно, что 4,60 г вещества А можно получить при взаимодействии кислородсодержащего органического вещества Б с раствором, содержащим 1,40 г гидроксида калия, причём эти вещества взаимодействуют в молярном соотношении 1:1. Молекула вещества Б имеет </w:t>
      </w:r>
      <w:proofErr w:type="spellStart"/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неразветвлённый</w:t>
      </w:r>
      <w:proofErr w:type="spellEnd"/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углеродный скелет, содержит три функциональные группы, при этом азотсодержащие функциональные группы максимально удалены друг от друга.</w:t>
      </w:r>
    </w:p>
    <w:p w:rsidR="00EE6BBB" w:rsidRPr="00EE6BBB" w:rsidRDefault="00EE6BBB" w:rsidP="00EE6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данных условия задания:</w:t>
      </w:r>
    </w:p>
    <w:p w:rsidR="00EE6BBB" w:rsidRPr="00EE6BBB" w:rsidRDefault="00EE6BBB" w:rsidP="00EE6BB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необходимые вычисления и установит</w:t>
      </w:r>
      <w:r w:rsidR="002E7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молекулярную формулу вещества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EE6BBB" w:rsidRPr="00EE6BBB" w:rsidRDefault="00EE6BBB" w:rsidP="00EE6BB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структурную формулу вещества А, которая однозначно отражает порядок связей атомов в его молекуле;</w:t>
      </w:r>
    </w:p>
    <w:p w:rsidR="00EE6BBB" w:rsidRPr="00EE6BBB" w:rsidRDefault="00EE6BBB" w:rsidP="00EE6BB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уравнение получения вещества А при взаимодействии вещества Б с гидроксидом калия (используйте структурные формулы органических веществ).</w:t>
      </w:r>
    </w:p>
    <w:p w:rsidR="00EE6BBB" w:rsidRPr="00EE6BBB" w:rsidRDefault="00EE6BBB" w:rsidP="00EE6B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BBB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EE6BBB" w:rsidRP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Находим</w:t>
      </w: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количества вещества KOH</w:t>
      </w:r>
    </w:p>
    <w:p w:rsid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KOH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 56 г/моль</w:t>
      </w:r>
    </w:p>
    <w:p w:rsidR="00EE6BBB" w:rsidRP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n(KOH) = 1,40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 / 56 г/моль</w:t>
      </w: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0,025 моль.</w:t>
      </w:r>
    </w:p>
    <w:p w:rsidR="00EE6BBB" w:rsidRP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Определение количества веществ Б и А по молярному соотношению</w:t>
      </w:r>
    </w:p>
    <w:p w:rsid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условию задачи вещества Б и KOH реагируют в соотношении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следовательно </w:t>
      </w:r>
    </w:p>
    <w:p w:rsid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n(Б) = n(KOH) = 0,025 моль.</w:t>
      </w:r>
    </w:p>
    <w:p w:rsidR="00EE6BBB" w:rsidRP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вещество А образуется из Б, то </w:t>
      </w: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n(А) = n(Б) = 0,025 моль.</w:t>
      </w:r>
    </w:p>
    <w:p w:rsidR="00EE6BBB" w:rsidRP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Расчёт молярной массы вещества А</w:t>
      </w:r>
    </w:p>
    <w:p w:rsidR="00EE6BBB" w:rsidRP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M(А) = 4,60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0,025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моль</w:t>
      </w: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184 г/моль.</w:t>
      </w:r>
    </w:p>
    <w:p w:rsidR="00EE6BBB" w:rsidRP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Определение числа атомов кислорода (y) по массовой доле</w:t>
      </w:r>
    </w:p>
    <w:p w:rsid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 формула вещества:</w:t>
      </w:r>
      <w:r w:rsidR="000D3FB6" w:rsidRP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2x+1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2y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2y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</w:t>
      </w:r>
      <w:r w:rsidR="000D3FB6"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массовая доля кислорода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ω(O) = 17,4%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ведётся 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 кислорода в общую массу: </w:t>
      </w:r>
    </w:p>
    <w:p w:rsidR="000D3FB6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ω(O) = (масса кислорода) / (молярная масса вещества)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3FB6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кислорода в молекуле:</w:t>
      </w: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 × 2y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(так как 2y — число ато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мов </w:t>
      </w:r>
      <w:proofErr w:type="gramStart"/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атомная масса О = 16).</w:t>
      </w:r>
    </w:p>
    <w:p w:rsidR="000D3FB6" w:rsidRDefault="000D3FB6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Подставляем в формулу: </w:t>
      </w:r>
      <w:r w:rsidR="00EE6BBB"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 × 2y / 184 = 0,174.</w:t>
      </w:r>
    </w:p>
    <w:p w:rsidR="000D3FB6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32y</w:t>
      </w:r>
      <w:r w:rsidR="000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184 = 0,174</w:t>
      </w:r>
    </w:p>
    <w:p w:rsidR="000D3FB6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32y = 0,174 × 184</w:t>
      </w:r>
    </w:p>
    <w:p w:rsidR="000D3FB6" w:rsidRDefault="000D3FB6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32y = 32</w:t>
      </w:r>
    </w:p>
    <w:p w:rsidR="00EE6BBB" w:rsidRP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y = 1.</w:t>
      </w:r>
    </w:p>
    <w:p w:rsidR="00EE6BBB" w:rsidRPr="00EE6BBB" w:rsidRDefault="00EE6BBB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Вывод: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y = 1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молекуле содержится: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2 атома кислорода (2y),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2 атома азота (2y),</w:t>
      </w:r>
      <w:r w:rsid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1 атом калия (y).</w:t>
      </w:r>
    </w:p>
    <w:p w:rsidR="000D3FB6" w:rsidRPr="000D3FB6" w:rsidRDefault="000D3FB6" w:rsidP="000D3FB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5. </w:t>
      </w:r>
      <w:r w:rsidRPr="000D3FB6">
        <w:t xml:space="preserve">Для определения числа атомов углерода (x) в молекуле вещества А используется уравнение, учитывающее молярную массу всех элементов в соединении: </w:t>
      </w:r>
      <w:r w:rsidRPr="000D3FB6">
        <w:rPr>
          <w:bCs/>
        </w:rPr>
        <w:t>M(A) = 12x + 2x + 1 + 32 + 28 + 39 = 184 г/моль</w:t>
      </w:r>
    </w:p>
    <w:p w:rsidR="000D3FB6" w:rsidRPr="000D3FB6" w:rsidRDefault="000D3FB6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14x + 100 = 184</w:t>
      </w:r>
    </w:p>
    <w:p w:rsidR="000D3FB6" w:rsidRPr="000D3FB6" w:rsidRDefault="000D3FB6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14x = 8</w:t>
      </w:r>
    </w:p>
    <w:p w:rsidR="000D3FB6" w:rsidRPr="000D3FB6" w:rsidRDefault="000D3FB6" w:rsidP="000D3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 = 6</w:t>
      </w:r>
    </w:p>
    <w:p w:rsidR="000D3FB6" w:rsidRPr="005D2DCF" w:rsidRDefault="000D3FB6" w:rsidP="005D2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DCF">
        <w:rPr>
          <w:rFonts w:ascii="Times New Roman" w:hAnsi="Times New Roman" w:cs="Times New Roman"/>
          <w:b/>
          <w:sz w:val="24"/>
          <w:szCs w:val="24"/>
        </w:rPr>
        <w:t>Молекулярная формула вещества А:</w:t>
      </w:r>
      <w:r w:rsidR="005D2DCF" w:rsidRPr="005D2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DCF">
        <w:rPr>
          <w:rFonts w:ascii="Times New Roman" w:hAnsi="Times New Roman" w:cs="Times New Roman"/>
          <w:b/>
          <w:sz w:val="24"/>
          <w:szCs w:val="24"/>
        </w:rPr>
        <w:t>C₆H₁₃O₂N₂K.</w:t>
      </w:r>
    </w:p>
    <w:p w:rsidR="000D3FB6" w:rsidRPr="005D2DCF" w:rsidRDefault="000D3FB6" w:rsidP="005D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DCF">
        <w:rPr>
          <w:rFonts w:ascii="Times New Roman" w:hAnsi="Times New Roman" w:cs="Times New Roman"/>
          <w:sz w:val="24"/>
          <w:szCs w:val="24"/>
        </w:rPr>
        <w:t>72 (C) + 13 (H) + 32 (O) + 28 (N) + 39 (K) = 184 г/моль— совпадает с рассчитанной ранее.</w:t>
      </w:r>
    </w:p>
    <w:p w:rsidR="000D3FB6" w:rsidRPr="005D2DCF" w:rsidRDefault="000D3FB6" w:rsidP="005D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DCF">
        <w:rPr>
          <w:rFonts w:ascii="Times New Roman" w:hAnsi="Times New Roman" w:cs="Times New Roman"/>
          <w:sz w:val="24"/>
          <w:szCs w:val="24"/>
        </w:rPr>
        <w:t>6. Определение структуры вещества А</w:t>
      </w:r>
    </w:p>
    <w:p w:rsidR="000D3FB6" w:rsidRPr="005D2DCF" w:rsidRDefault="000D3FB6" w:rsidP="005D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DCF">
        <w:rPr>
          <w:rFonts w:ascii="Times New Roman" w:hAnsi="Times New Roman" w:cs="Times New Roman"/>
          <w:sz w:val="24"/>
          <w:szCs w:val="24"/>
        </w:rPr>
        <w:t>Вещество Б реагирует с KOH в соотношении 1:1, что указывает на наличие одной карбоксильной группы (–COOH) в молекуле. Эта группа: даёт 2 атома кислорода (O),</w:t>
      </w:r>
      <w:r w:rsidR="005D2DCF">
        <w:rPr>
          <w:rFonts w:ascii="Times New Roman" w:hAnsi="Times New Roman" w:cs="Times New Roman"/>
          <w:sz w:val="24"/>
          <w:szCs w:val="24"/>
        </w:rPr>
        <w:t xml:space="preserve"> </w:t>
      </w:r>
      <w:r w:rsidRPr="005D2DCF">
        <w:rPr>
          <w:rFonts w:ascii="Times New Roman" w:hAnsi="Times New Roman" w:cs="Times New Roman"/>
          <w:sz w:val="24"/>
          <w:szCs w:val="24"/>
        </w:rPr>
        <w:lastRenderedPageBreak/>
        <w:t xml:space="preserve">связывает 1 атом калия (K) в соли. Азотсодержащие группы: два атома азота (N) представлены двумя аминогруппами (–NH₂). </w:t>
      </w:r>
      <w:r w:rsidR="005D2DCF">
        <w:rPr>
          <w:rFonts w:ascii="Times New Roman" w:hAnsi="Times New Roman" w:cs="Times New Roman"/>
          <w:sz w:val="24"/>
          <w:szCs w:val="24"/>
        </w:rPr>
        <w:t xml:space="preserve">Таким образом, в молекуле </w:t>
      </w:r>
      <w:r w:rsidRPr="005D2DCF">
        <w:rPr>
          <w:rFonts w:ascii="Times New Roman" w:hAnsi="Times New Roman" w:cs="Times New Roman"/>
          <w:sz w:val="24"/>
          <w:szCs w:val="24"/>
        </w:rPr>
        <w:t>три функциональны</w:t>
      </w:r>
      <w:r w:rsidR="002E79A7">
        <w:rPr>
          <w:rFonts w:ascii="Times New Roman" w:hAnsi="Times New Roman" w:cs="Times New Roman"/>
          <w:sz w:val="24"/>
          <w:szCs w:val="24"/>
        </w:rPr>
        <w:t>х</w:t>
      </w:r>
      <w:r w:rsidRPr="005D2DCF">
        <w:rPr>
          <w:rFonts w:ascii="Times New Roman" w:hAnsi="Times New Roman" w:cs="Times New Roman"/>
          <w:sz w:val="24"/>
          <w:szCs w:val="24"/>
        </w:rPr>
        <w:t xml:space="preserve"> группы:</w:t>
      </w:r>
    </w:p>
    <w:p w:rsidR="000D3FB6" w:rsidRPr="005D2DCF" w:rsidRDefault="000D3FB6" w:rsidP="005D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DCF">
        <w:rPr>
          <w:rFonts w:ascii="Times New Roman" w:hAnsi="Times New Roman" w:cs="Times New Roman"/>
          <w:sz w:val="24"/>
          <w:szCs w:val="24"/>
        </w:rPr>
        <w:t>–COOH (карбоксильная),</w:t>
      </w:r>
    </w:p>
    <w:p w:rsidR="000D3FB6" w:rsidRPr="005D2DCF" w:rsidRDefault="005D2DCF" w:rsidP="005D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DCF">
        <w:rPr>
          <w:rFonts w:ascii="Times New Roman" w:hAnsi="Times New Roman" w:cs="Times New Roman"/>
          <w:sz w:val="24"/>
          <w:szCs w:val="24"/>
        </w:rPr>
        <w:t>две -</w:t>
      </w:r>
      <w:r w:rsidR="000D3FB6" w:rsidRPr="005D2DCF">
        <w:rPr>
          <w:rFonts w:ascii="Times New Roman" w:hAnsi="Times New Roman" w:cs="Times New Roman"/>
          <w:sz w:val="24"/>
          <w:szCs w:val="24"/>
        </w:rPr>
        <w:t>NH₂ (аминогруппы).</w:t>
      </w:r>
    </w:p>
    <w:p w:rsidR="000D3FB6" w:rsidRPr="000D3FB6" w:rsidRDefault="005D2DCF" w:rsidP="005D2D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условию задачи </w:t>
      </w:r>
      <w:r w:rsidRP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олекула вещества Б имеет </w:t>
      </w:r>
      <w:proofErr w:type="spellStart"/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неразветвлённый</w:t>
      </w:r>
      <w:proofErr w:type="spellEnd"/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углеродный скелет, при этом азотсодержащие функциональные группы максимально удалены друг от друга.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означает, что аминогруппы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</w:t>
      </w:r>
      <w:r w:rsidRP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 у</w:t>
      </w:r>
      <w:r w:rsidRP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2-го и 6-го атомов углерода</w:t>
      </w:r>
      <w:r w:rsidRP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шестиатомной </w:t>
      </w:r>
      <w:r w:rsidRPr="000D3F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цепи, а карбоксильная группа (–COOH) — на одном из концов цепи. Калий (K) входит в состав соли, замещая водород в карбоксильной группе.</w:t>
      </w:r>
      <w:r w:rsidRP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FB6" w:rsidRPr="000D3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Вещество А —</w:t>
      </w:r>
      <w:r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3FB6" w:rsidRPr="005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калиевая соль 2,6-диаминогексановой кислоты</w:t>
      </w:r>
      <w:r w:rsidRPr="005D2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F54AC" w:rsidRPr="001B1AFA" w:rsidRDefault="005D2DCF" w:rsidP="005D2D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1BAA00" wp14:editId="01BAA592">
            <wp:extent cx="2484120" cy="5157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51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DCF" w:rsidRDefault="005D2DCF" w:rsidP="005D2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Записываем уравнение реакции </w:t>
      </w:r>
      <w:r w:rsidRPr="00EE6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вещества А при взаимодействии вещества Б с гидроксидом калия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1AFA" w:rsidRPr="001B1AFA" w:rsidRDefault="005D2DCF" w:rsidP="002E79A7">
      <w:pPr>
        <w:shd w:val="clear" w:color="auto" w:fill="FFFFFF"/>
        <w:spacing w:before="120" w:after="12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F50EC9" wp14:editId="7E45002B">
            <wp:extent cx="4274820" cy="1045217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104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F86" w:rsidRDefault="00BD2F86" w:rsidP="00BD2F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BD2F86" w:rsidRPr="00BD2F86" w:rsidRDefault="00BD2F86" w:rsidP="00BD2F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Максимальная оценка за выполнение этого задания составляет 3 балла</w:t>
      </w: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F86" w:rsidRPr="00BD2F86" w:rsidRDefault="00BD2F86" w:rsidP="00BD2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:rsidR="00BD2F86" w:rsidRPr="00BD2F86" w:rsidRDefault="00BD2F86" w:rsidP="00BD2F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молекулярной формулы вещества на основании вычислений</w:t>
      </w:r>
      <w:r w:rsidRPr="00BD2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должен содержать расчёты, подтверждающие соответствие приведённой молекулярной формулы условиям задачи. Необходимо указать единицы измерения искомых физических величин.</w:t>
      </w:r>
    </w:p>
    <w:p w:rsidR="00BD2F86" w:rsidRPr="00BD2F86" w:rsidRDefault="00BD2F86" w:rsidP="00BD2F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Запись структурной формулы вещества.</w:t>
      </w: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Структурная формула должна отражать порядок связи и взаимное расположение заместителей и функциональных групп в молекуле в соответствии с условием задания.</w:t>
      </w:r>
    </w:p>
    <w:p w:rsidR="00BD2F86" w:rsidRDefault="00BD2F86" w:rsidP="00BD2F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Запись уравнения реакции.</w:t>
      </w: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установленной структурной формулы необходимо записать уравнение конкретной реакции, упомянутой в условии задания. В уравнении должны быть правильно записаны формулы всех веществ, участвующих в реакции, указаны все коэффициенты (допустимо использование кратных коэффициентов, в том числе дробных).</w:t>
      </w:r>
    </w:p>
    <w:p w:rsidR="00BD2F86" w:rsidRPr="00BD2F86" w:rsidRDefault="00BD2F86" w:rsidP="00BD2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F86" w:rsidRPr="00BD2F86" w:rsidRDefault="00BD2F86" w:rsidP="00BD2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Типичные ошибки, которые могут снизить оценку:</w:t>
      </w:r>
    </w:p>
    <w:p w:rsidR="00BD2F86" w:rsidRPr="00BD2F86" w:rsidRDefault="00BD2F86" w:rsidP="00BD2F8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расчётов;</w:t>
      </w:r>
    </w:p>
    <w:p w:rsidR="00BD2F86" w:rsidRPr="00BD2F86" w:rsidRDefault="00BD2F86" w:rsidP="00BD2F8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указания единиц измерения найденных величин;</w:t>
      </w:r>
    </w:p>
    <w:p w:rsidR="00BD2F86" w:rsidRPr="00BD2F86" w:rsidRDefault="00BD2F86" w:rsidP="00BD2F8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неверные или грубые округления;</w:t>
      </w:r>
    </w:p>
    <w:p w:rsidR="00BD2F86" w:rsidRPr="00BD2F86" w:rsidRDefault="00BD2F86" w:rsidP="00BD2F8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простейшей (эмпирической) формулы, которая не соответствует ни одному реально существующему органическому веществу;</w:t>
      </w:r>
    </w:p>
    <w:p w:rsidR="00BD2F86" w:rsidRPr="00BD2F86" w:rsidRDefault="00BD2F86" w:rsidP="00BD2F8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записи молекулярной формулы;</w:t>
      </w:r>
    </w:p>
    <w:p w:rsidR="00BD2F86" w:rsidRDefault="00BD2F86" w:rsidP="00BD2F8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молекулярной формулы условиям задачи.</w:t>
      </w:r>
    </w:p>
    <w:p w:rsidR="002E79A7" w:rsidRPr="00BD2F86" w:rsidRDefault="002E79A7" w:rsidP="002E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F86" w:rsidRDefault="00BD2F86" w:rsidP="00BD2F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7BA">
        <w:rPr>
          <w:rFonts w:ascii="Times New Roman" w:hAnsi="Times New Roman" w:cs="Times New Roman"/>
          <w:b/>
          <w:sz w:val="24"/>
          <w:szCs w:val="24"/>
        </w:rPr>
        <w:t>Использ</w:t>
      </w:r>
      <w:r w:rsidR="00A07A54">
        <w:rPr>
          <w:rFonts w:ascii="Times New Roman" w:hAnsi="Times New Roman" w:cs="Times New Roman"/>
          <w:b/>
          <w:sz w:val="24"/>
          <w:szCs w:val="24"/>
        </w:rPr>
        <w:t>ованные источники</w:t>
      </w:r>
    </w:p>
    <w:p w:rsidR="00BD2F86" w:rsidRPr="006B712F" w:rsidRDefault="00BD2F86" w:rsidP="00BD2F86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12F">
        <w:rPr>
          <w:rFonts w:ascii="Times New Roman" w:hAnsi="Times New Roman" w:cs="Times New Roman"/>
          <w:sz w:val="24"/>
          <w:szCs w:val="24"/>
        </w:rPr>
        <w:t xml:space="preserve">Кодификатор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по ХИМИИ подготовлен федеральным государственным бюджетным научным учреждением «ФЕДЕРАЛЬНЫЙ ИНСТИТУТ </w:t>
      </w:r>
      <w:r w:rsidRPr="006B712F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ПЕДАГОГИЧЕСКИХ ИЗМЕРЕНИЙ». Электронный ресурс </w:t>
      </w:r>
      <w:r w:rsidRPr="006B712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B712F">
        <w:rPr>
          <w:rFonts w:ascii="Times New Roman" w:hAnsi="Times New Roman" w:cs="Times New Roman"/>
          <w:sz w:val="24"/>
          <w:szCs w:val="24"/>
        </w:rPr>
        <w:t>:</w:t>
      </w:r>
      <w:r w:rsidR="006B712F" w:rsidRPr="006B712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!/tab/151883967-4" w:history="1">
        <w:r w:rsidRPr="006B712F">
          <w:rPr>
            <w:rStyle w:val="a8"/>
            <w:rFonts w:ascii="Times New Roman" w:hAnsi="Times New Roman" w:cs="Times New Roman"/>
            <w:sz w:val="24"/>
            <w:szCs w:val="24"/>
          </w:rPr>
          <w:t>https://fipi.ru/ege/demoversii-specifikacii-kodifikatory#!/tab/151883967-4</w:t>
        </w:r>
      </w:hyperlink>
      <w:r w:rsidRPr="006B712F">
        <w:rPr>
          <w:rFonts w:ascii="Times New Roman" w:hAnsi="Times New Roman" w:cs="Times New Roman"/>
          <w:sz w:val="24"/>
          <w:szCs w:val="24"/>
        </w:rPr>
        <w:t xml:space="preserve"> (дата обращения 17.05.2026).</w:t>
      </w:r>
    </w:p>
    <w:p w:rsidR="00BD2F86" w:rsidRDefault="00BD2F86" w:rsidP="00BD2F86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типы задач 33, которые мы встретим на ЕГЭ в 2026 году/ </w:t>
      </w:r>
      <w:proofErr w:type="spellStart"/>
      <w:r w:rsidRPr="006B712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Широкопояс</w:t>
      </w:r>
      <w:proofErr w:type="spellEnd"/>
      <w:r w:rsidRPr="006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Химия ЕГЭ. </w:t>
      </w:r>
      <w:proofErr w:type="spellStart"/>
      <w:r w:rsidRPr="006B7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6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12F">
        <w:rPr>
          <w:rFonts w:ascii="Times New Roman" w:hAnsi="Times New Roman" w:cs="Times New Roman"/>
          <w:sz w:val="24"/>
          <w:szCs w:val="24"/>
        </w:rPr>
        <w:t xml:space="preserve">Электронный ресурс </w:t>
      </w:r>
      <w:r w:rsidRPr="006B712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B712F">
        <w:rPr>
          <w:rFonts w:ascii="Times New Roman" w:hAnsi="Times New Roman" w:cs="Times New Roman"/>
          <w:sz w:val="24"/>
          <w:szCs w:val="24"/>
        </w:rPr>
        <w:t>:</w:t>
      </w:r>
      <w:r w:rsidRPr="006B712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B712F">
          <w:rPr>
            <w:rStyle w:val="a8"/>
            <w:rFonts w:ascii="Times New Roman" w:hAnsi="Times New Roman" w:cs="Times New Roman"/>
            <w:sz w:val="24"/>
            <w:szCs w:val="24"/>
          </w:rPr>
          <w:t>https://vk.com/wall-98151683_23442</w:t>
        </w:r>
      </w:hyperlink>
      <w:r w:rsidRPr="006B712F">
        <w:rPr>
          <w:rFonts w:ascii="Times New Roman" w:hAnsi="Times New Roman" w:cs="Times New Roman"/>
          <w:sz w:val="24"/>
          <w:szCs w:val="24"/>
        </w:rPr>
        <w:t xml:space="preserve"> (дата обращения 17.05.2026).</w:t>
      </w:r>
    </w:p>
    <w:p w:rsidR="006B712F" w:rsidRDefault="00BD2F86" w:rsidP="006B712F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71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задачи 33 ЕГ</w:t>
      </w:r>
      <w:r w:rsidR="006B712F" w:rsidRPr="006B712F">
        <w:rPr>
          <w:rFonts w:ascii="Times New Roman" w:eastAsia="Times New Roman" w:hAnsi="Times New Roman" w:cs="Times New Roman"/>
          <w:sz w:val="24"/>
          <w:szCs w:val="24"/>
          <w:lang w:eastAsia="ru-RU"/>
        </w:rPr>
        <w:t>Э химия 2026 — ответы и решения/</w:t>
      </w:r>
      <w:r w:rsidR="006B712F" w:rsidRPr="006B71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712F" w:rsidRPr="006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scienceforyou.ru. </w:t>
      </w:r>
      <w:r w:rsidR="006B712F" w:rsidRPr="006B712F">
        <w:rPr>
          <w:rFonts w:ascii="Times New Roman" w:hAnsi="Times New Roman" w:cs="Times New Roman"/>
          <w:sz w:val="24"/>
          <w:szCs w:val="24"/>
        </w:rPr>
        <w:t xml:space="preserve"> Электронный ресурс </w:t>
      </w:r>
      <w:r w:rsidR="006B712F" w:rsidRPr="006B712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B712F">
        <w:rPr>
          <w:rFonts w:ascii="Times New Roman" w:hAnsi="Times New Roman" w:cs="Times New Roman"/>
          <w:sz w:val="24"/>
          <w:szCs w:val="24"/>
        </w:rPr>
        <w:t>:</w:t>
      </w:r>
      <w:r w:rsidR="006B712F" w:rsidRPr="006B712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B712F" w:rsidRPr="006B712F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https://scienceforyou.ru/tematicheskie-zadanija-dlja-podgotovki-k-egje/novyy-tip-zadach-33-ege-po-himii-2026-podborka-s-otvetami-i-resheniyami</w:t>
        </w:r>
      </w:hyperlink>
      <w:r w:rsidR="006B712F" w:rsidRPr="006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2F" w:rsidRPr="006B712F">
        <w:rPr>
          <w:rFonts w:ascii="Times New Roman" w:hAnsi="Times New Roman" w:cs="Times New Roman"/>
          <w:sz w:val="24"/>
          <w:szCs w:val="24"/>
        </w:rPr>
        <w:t>(дата обращения 17.05.2026).</w:t>
      </w:r>
    </w:p>
    <w:p w:rsidR="0077376A" w:rsidRPr="0077376A" w:rsidRDefault="0077376A" w:rsidP="00775284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376A">
        <w:rPr>
          <w:rFonts w:ascii="Times New Roman" w:hAnsi="Times New Roman" w:cs="Times New Roman"/>
          <w:sz w:val="24"/>
          <w:szCs w:val="24"/>
        </w:rPr>
        <w:t xml:space="preserve">Спецификация контрольных измерительных материалов для проведения в 2026 году единого государственного экзамена по ХИМИИ подготовлена федеральным государственным бюджетным научным учреждением «ФЕДЕРАЛЬНЫЙ ИНСТИТУТ ПЕДАГОГИЧЕСКИХ ИЗМЕРЕНИЙ». Электронный ресурс </w:t>
      </w:r>
      <w:proofErr w:type="gramStart"/>
      <w:r w:rsidRPr="0077376A">
        <w:rPr>
          <w:rFonts w:ascii="Times New Roman" w:hAnsi="Times New Roman" w:cs="Times New Roman"/>
          <w:sz w:val="24"/>
          <w:szCs w:val="24"/>
        </w:rPr>
        <w:t xml:space="preserve">URL:  </w:t>
      </w:r>
      <w:hyperlink r:id="rId10" w:history="1">
        <w:r w:rsidRPr="00F809A9">
          <w:rPr>
            <w:rStyle w:val="a8"/>
            <w:rFonts w:ascii="Times New Roman" w:hAnsi="Times New Roman" w:cs="Times New Roman"/>
            <w:sz w:val="24"/>
            <w:szCs w:val="24"/>
          </w:rPr>
          <w:t>https://fipi.ru/ege/demoversii-specifikacii-kodifikatory#!/tab/151883967-4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76A">
        <w:rPr>
          <w:rFonts w:ascii="Times New Roman" w:hAnsi="Times New Roman" w:cs="Times New Roman"/>
          <w:sz w:val="24"/>
          <w:szCs w:val="24"/>
        </w:rPr>
        <w:t xml:space="preserve"> (дата обращения 17.05.2026).</w:t>
      </w:r>
    </w:p>
    <w:p w:rsidR="0077376A" w:rsidRPr="006B712F" w:rsidRDefault="0077376A" w:rsidP="006B712F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594C" w:rsidRPr="00BD2F86" w:rsidRDefault="005C594C" w:rsidP="006B712F">
      <w:pPr>
        <w:pStyle w:val="a5"/>
        <w:shd w:val="clear" w:color="auto" w:fill="FFFFFF"/>
        <w:spacing w:before="120" w:after="120" w:line="330" w:lineRule="atLeast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1AFA" w:rsidRPr="005C594C" w:rsidRDefault="001B1AFA" w:rsidP="005C594C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94C" w:rsidRDefault="005C594C" w:rsidP="005C594C">
      <w:pPr>
        <w:pStyle w:val="a3"/>
        <w:shd w:val="clear" w:color="auto" w:fill="FFFFFF"/>
        <w:spacing w:before="120" w:beforeAutospacing="0" w:after="120" w:afterAutospacing="0" w:line="330" w:lineRule="atLeast"/>
        <w:rPr>
          <w:rFonts w:ascii="Arial" w:hAnsi="Arial" w:cs="Arial"/>
        </w:rPr>
      </w:pPr>
    </w:p>
    <w:p w:rsidR="005C594C" w:rsidRPr="001B0280" w:rsidRDefault="005C594C" w:rsidP="005C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94C" w:rsidRPr="001B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59F0"/>
    <w:multiLevelType w:val="multilevel"/>
    <w:tmpl w:val="7A7668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C53436C"/>
    <w:multiLevelType w:val="multilevel"/>
    <w:tmpl w:val="AD18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516A9"/>
    <w:multiLevelType w:val="multilevel"/>
    <w:tmpl w:val="AD8A27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D3B3B0E"/>
    <w:multiLevelType w:val="hybridMultilevel"/>
    <w:tmpl w:val="E24AE3D0"/>
    <w:lvl w:ilvl="0" w:tplc="534A8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DA33A7"/>
    <w:multiLevelType w:val="multilevel"/>
    <w:tmpl w:val="B7BE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64FE9"/>
    <w:multiLevelType w:val="multilevel"/>
    <w:tmpl w:val="A4A8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40D0F"/>
    <w:multiLevelType w:val="multilevel"/>
    <w:tmpl w:val="62EA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81C9F"/>
    <w:multiLevelType w:val="multilevel"/>
    <w:tmpl w:val="77E8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90A59"/>
    <w:multiLevelType w:val="multilevel"/>
    <w:tmpl w:val="2D2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3657B0"/>
    <w:multiLevelType w:val="multilevel"/>
    <w:tmpl w:val="7992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94088"/>
    <w:multiLevelType w:val="multilevel"/>
    <w:tmpl w:val="D982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E5920"/>
    <w:multiLevelType w:val="multilevel"/>
    <w:tmpl w:val="6D2003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E95312"/>
    <w:multiLevelType w:val="hybridMultilevel"/>
    <w:tmpl w:val="24CAD204"/>
    <w:lvl w:ilvl="0" w:tplc="49607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E2549"/>
    <w:multiLevelType w:val="multilevel"/>
    <w:tmpl w:val="371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F18E8"/>
    <w:multiLevelType w:val="multilevel"/>
    <w:tmpl w:val="7B68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42"/>
    <w:rsid w:val="00043AA6"/>
    <w:rsid w:val="000D3FB6"/>
    <w:rsid w:val="001B0280"/>
    <w:rsid w:val="001B1AFA"/>
    <w:rsid w:val="002E79A7"/>
    <w:rsid w:val="00397C86"/>
    <w:rsid w:val="003E12F2"/>
    <w:rsid w:val="005C594C"/>
    <w:rsid w:val="005D2DCF"/>
    <w:rsid w:val="005E621F"/>
    <w:rsid w:val="005F54AC"/>
    <w:rsid w:val="006B712F"/>
    <w:rsid w:val="0077376A"/>
    <w:rsid w:val="00775284"/>
    <w:rsid w:val="00A00042"/>
    <w:rsid w:val="00A07A54"/>
    <w:rsid w:val="00BD2F86"/>
    <w:rsid w:val="00E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D5EF7-B286-4971-88DC-8C4F3A53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94C"/>
    <w:rPr>
      <w:b/>
      <w:bCs/>
    </w:rPr>
  </w:style>
  <w:style w:type="paragraph" w:styleId="a5">
    <w:name w:val="List Paragraph"/>
    <w:basedOn w:val="a"/>
    <w:uiPriority w:val="34"/>
    <w:qFormat/>
    <w:rsid w:val="001B1A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DC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D2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0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8151683_234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ege/demoversii-specifikacii-kodifikato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ipi.ru/ege/demoversii-specifikacii-kodifikatory#!/tab/151883967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foryou.ru/tematicheskie-zadanija-dlja-podgotovki-k-egje/novyy-tip-zadach-33-ege-po-himii-2026-podborka-s-otvetami-i-resheniy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Горбатова О.Н.</cp:lastModifiedBy>
  <cp:revision>9</cp:revision>
  <dcterms:created xsi:type="dcterms:W3CDTF">2026-05-17T07:01:00Z</dcterms:created>
  <dcterms:modified xsi:type="dcterms:W3CDTF">2026-05-18T01:03:00Z</dcterms:modified>
</cp:coreProperties>
</file>